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42" w:rsidRDefault="00666942" w:rsidP="0066694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66942" w:rsidRDefault="00666942" w:rsidP="0066694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66942" w:rsidRDefault="00666942" w:rsidP="0066694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66942" w:rsidRDefault="009E23C6" w:rsidP="00666942">
      <w:pPr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23C6">
        <w:rPr>
          <w:rFonts w:ascii="Times New Roman" w:hAnsi="Times New Roman" w:cs="Times New Roman"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3.5pt;height:132pt" fillcolor="#06c" strokecolor="#9cf" strokeweight="1.5pt">
            <v:shadow on="t" color="#900"/>
            <v:textpath style="font-family:&quot;Impact&quot;;font-size:48pt;v-text-kern:t" trim="t" fitpath="t" string="Внеклассное мероприятие&#10;«Поделись своей добротой»&#10;"/>
          </v:shape>
        </w:pict>
      </w:r>
    </w:p>
    <w:p w:rsidR="00666942" w:rsidRDefault="00666942" w:rsidP="00666942">
      <w:pPr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666942" w:rsidRDefault="00666942" w:rsidP="00666942">
      <w:pPr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666942" w:rsidRDefault="00666942" w:rsidP="00666942">
      <w:pPr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E6C16" w:rsidRDefault="003E6C16" w:rsidP="00666942">
      <w:pPr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E6C16" w:rsidRDefault="003E6C16" w:rsidP="00666942">
      <w:pPr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E6C16" w:rsidRDefault="003E6C16" w:rsidP="00666942">
      <w:pPr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E6C16" w:rsidRDefault="003E6C16" w:rsidP="00666942">
      <w:pPr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E6C16" w:rsidRDefault="003E6C16" w:rsidP="003E6C16">
      <w:pPr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Подготовила учитель начальных классов</w:t>
      </w:r>
    </w:p>
    <w:p w:rsidR="003E6C16" w:rsidRDefault="003E6C16" w:rsidP="003E6C16">
      <w:pPr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МОУ «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ru-RU"/>
        </w:rPr>
        <w:t>Колобовская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средняя школа» </w:t>
      </w:r>
    </w:p>
    <w:p w:rsidR="00666942" w:rsidRPr="00666942" w:rsidRDefault="003E6C16" w:rsidP="003E6C16">
      <w:pPr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 w:eastAsia="ru-RU"/>
        </w:rPr>
        <w:t>Ховрина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Любовь Юрьевна</w:t>
      </w:r>
    </w:p>
    <w:p w:rsidR="00666942" w:rsidRDefault="00666942" w:rsidP="00666942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666942" w:rsidRDefault="00666942" w:rsidP="00666942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666942" w:rsidRDefault="00666942" w:rsidP="00666942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666942" w:rsidRDefault="00666942" w:rsidP="00666942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666942" w:rsidRDefault="00666942" w:rsidP="00666942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666942" w:rsidRDefault="00666942" w:rsidP="00666942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666942" w:rsidRDefault="006669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66942" w:rsidRDefault="006669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66942" w:rsidRDefault="003E6C16" w:rsidP="003E6C1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2021 год</w:t>
      </w:r>
    </w:p>
    <w:p w:rsidR="00F47861" w:rsidRDefault="009C76F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Цель</w:t>
      </w:r>
      <w:r w:rsidR="00F47861">
        <w:rPr>
          <w:rFonts w:ascii="Times New Roman" w:hAnsi="Times New Roman" w:cs="Times New Roman"/>
          <w:sz w:val="24"/>
          <w:szCs w:val="24"/>
          <w:lang w:val="ru-RU"/>
        </w:rPr>
        <w:t xml:space="preserve"> мероприятия</w:t>
      </w:r>
      <w:r w:rsidR="00073C6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66942" w:rsidRDefault="009C76F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Формирование нравственных качеств: доброты, милосердия, сострадания, их значимости в системе общечеловеческих отношений.</w:t>
      </w:r>
    </w:p>
    <w:p w:rsidR="005840BC" w:rsidRDefault="005840B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Задачи:</w:t>
      </w:r>
    </w:p>
    <w:p w:rsidR="005840BC" w:rsidRDefault="005840B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1.Формировать у детей представления о добре, доброте, о хороших добрых поступках, расширять знания о роли доброты в жизни человека.</w:t>
      </w:r>
    </w:p>
    <w:p w:rsidR="005840BC" w:rsidRDefault="005840B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2.Развивать у учащихся чувство соп</w:t>
      </w:r>
      <w:r w:rsidR="00073C6F">
        <w:rPr>
          <w:rFonts w:ascii="Times New Roman" w:hAnsi="Times New Roman" w:cs="Times New Roman"/>
          <w:sz w:val="24"/>
          <w:szCs w:val="24"/>
          <w:lang w:val="ru-RU"/>
        </w:rPr>
        <w:t>ереживания, милосердия, доброты</w:t>
      </w:r>
      <w:r>
        <w:rPr>
          <w:rFonts w:ascii="Times New Roman" w:hAnsi="Times New Roman" w:cs="Times New Roman"/>
          <w:sz w:val="24"/>
          <w:szCs w:val="24"/>
          <w:lang w:val="ru-RU"/>
        </w:rPr>
        <w:t>, уважения.</w:t>
      </w:r>
    </w:p>
    <w:p w:rsidR="005840BC" w:rsidRDefault="005840B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3.Воспитывать у учащихся </w:t>
      </w:r>
      <w:r w:rsidR="00BA0BF9">
        <w:rPr>
          <w:rFonts w:ascii="Times New Roman" w:hAnsi="Times New Roman" w:cs="Times New Roman"/>
          <w:sz w:val="24"/>
          <w:szCs w:val="24"/>
          <w:lang w:val="ru-RU"/>
        </w:rPr>
        <w:t>культуру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человеческих отношений, взаимоуважение, отзывчивость, стремление помогать окружающим.</w:t>
      </w:r>
    </w:p>
    <w:p w:rsidR="005840BC" w:rsidRPr="00832082" w:rsidRDefault="005840B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Место </w:t>
      </w:r>
      <w:r w:rsidRPr="00832082">
        <w:rPr>
          <w:rFonts w:ascii="Times New Roman" w:hAnsi="Times New Roman" w:cs="Times New Roman"/>
          <w:sz w:val="24"/>
          <w:szCs w:val="24"/>
          <w:lang w:val="ru-RU"/>
        </w:rPr>
        <w:t>проведения: класс</w:t>
      </w:r>
    </w:p>
    <w:p w:rsidR="005840BC" w:rsidRPr="00832082" w:rsidRDefault="005840B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2082">
        <w:rPr>
          <w:rFonts w:ascii="Times New Roman" w:hAnsi="Times New Roman" w:cs="Times New Roman"/>
          <w:sz w:val="24"/>
          <w:szCs w:val="24"/>
          <w:lang w:val="ru-RU"/>
        </w:rPr>
        <w:t>Форма проведения: игра</w:t>
      </w:r>
    </w:p>
    <w:p w:rsidR="005840BC" w:rsidRPr="00832082" w:rsidRDefault="005840B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2082">
        <w:rPr>
          <w:rFonts w:ascii="Times New Roman" w:hAnsi="Times New Roman" w:cs="Times New Roman"/>
          <w:sz w:val="24"/>
          <w:szCs w:val="24"/>
          <w:lang w:val="ru-RU"/>
        </w:rPr>
        <w:t>Материалы</w:t>
      </w:r>
      <w:r w:rsidR="009C76F6" w:rsidRPr="00832082">
        <w:rPr>
          <w:rFonts w:ascii="Times New Roman" w:hAnsi="Times New Roman" w:cs="Times New Roman"/>
          <w:sz w:val="24"/>
          <w:szCs w:val="24"/>
          <w:lang w:val="ru-RU"/>
        </w:rPr>
        <w:t xml:space="preserve"> и оборудование</w:t>
      </w:r>
      <w:r w:rsidRPr="00832082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C76F6" w:rsidRPr="00832082">
        <w:rPr>
          <w:rFonts w:ascii="Times New Roman" w:hAnsi="Times New Roman" w:cs="Times New Roman"/>
          <w:sz w:val="24"/>
          <w:szCs w:val="24"/>
          <w:lang w:val="ru-RU"/>
        </w:rPr>
        <w:t xml:space="preserve"> компьютер, интерактивная доска, плакат солнышка, лучики</w:t>
      </w:r>
      <w:r w:rsidR="00F47861">
        <w:rPr>
          <w:rFonts w:ascii="Times New Roman" w:hAnsi="Times New Roman" w:cs="Times New Roman"/>
          <w:sz w:val="24"/>
          <w:szCs w:val="24"/>
          <w:lang w:val="ru-RU"/>
        </w:rPr>
        <w:t xml:space="preserve">, ларец, </w:t>
      </w:r>
      <w:proofErr w:type="spellStart"/>
      <w:r w:rsidR="00F47861">
        <w:rPr>
          <w:rFonts w:ascii="Times New Roman" w:hAnsi="Times New Roman" w:cs="Times New Roman"/>
          <w:sz w:val="24"/>
          <w:szCs w:val="24"/>
          <w:lang w:val="ru-RU"/>
        </w:rPr>
        <w:t>цветик-семицветик</w:t>
      </w:r>
      <w:proofErr w:type="spellEnd"/>
      <w:r w:rsidR="00073C6F">
        <w:rPr>
          <w:rFonts w:ascii="Times New Roman" w:hAnsi="Times New Roman" w:cs="Times New Roman"/>
          <w:sz w:val="24"/>
          <w:szCs w:val="24"/>
          <w:lang w:val="ru-RU"/>
        </w:rPr>
        <w:t xml:space="preserve"> из бумаги</w:t>
      </w:r>
      <w:r w:rsidR="00F47861">
        <w:rPr>
          <w:rFonts w:ascii="Times New Roman" w:hAnsi="Times New Roman" w:cs="Times New Roman"/>
          <w:sz w:val="24"/>
          <w:szCs w:val="24"/>
          <w:lang w:val="ru-RU"/>
        </w:rPr>
        <w:t>, звукозапись песни «Дорогою добра</w:t>
      </w:r>
      <w:proofErr w:type="gramStart"/>
      <w:r w:rsidR="00F47861">
        <w:rPr>
          <w:rFonts w:ascii="Times New Roman" w:hAnsi="Times New Roman" w:cs="Times New Roman"/>
          <w:sz w:val="24"/>
          <w:szCs w:val="24"/>
          <w:lang w:val="ru-RU"/>
        </w:rPr>
        <w:t>»(</w:t>
      </w:r>
      <w:proofErr w:type="gramEnd"/>
      <w:r w:rsidR="00F47861">
        <w:rPr>
          <w:rFonts w:ascii="Times New Roman" w:hAnsi="Times New Roman" w:cs="Times New Roman"/>
          <w:sz w:val="24"/>
          <w:szCs w:val="24"/>
          <w:lang w:val="ru-RU"/>
        </w:rPr>
        <w:t xml:space="preserve">слова </w:t>
      </w:r>
      <w:proofErr w:type="spellStart"/>
      <w:r w:rsidR="00F47861">
        <w:rPr>
          <w:rFonts w:ascii="Times New Roman" w:hAnsi="Times New Roman" w:cs="Times New Roman"/>
          <w:sz w:val="24"/>
          <w:szCs w:val="24"/>
          <w:lang w:val="ru-RU"/>
        </w:rPr>
        <w:t>Ю.Энтина</w:t>
      </w:r>
      <w:proofErr w:type="spellEnd"/>
      <w:r w:rsidR="00F47861">
        <w:rPr>
          <w:rFonts w:ascii="Times New Roman" w:hAnsi="Times New Roman" w:cs="Times New Roman"/>
          <w:sz w:val="24"/>
          <w:szCs w:val="24"/>
          <w:lang w:val="ru-RU"/>
        </w:rPr>
        <w:t>, музыка М.Минкова),</w:t>
      </w:r>
      <w:proofErr w:type="spellStart"/>
      <w:r w:rsidR="00F47861">
        <w:rPr>
          <w:rFonts w:ascii="Times New Roman" w:hAnsi="Times New Roman" w:cs="Times New Roman"/>
          <w:sz w:val="24"/>
          <w:szCs w:val="24"/>
          <w:lang w:val="ru-RU"/>
        </w:rPr>
        <w:t>минусовка</w:t>
      </w:r>
      <w:proofErr w:type="spellEnd"/>
      <w:r w:rsidR="00F47861">
        <w:rPr>
          <w:rFonts w:ascii="Times New Roman" w:hAnsi="Times New Roman" w:cs="Times New Roman"/>
          <w:sz w:val="24"/>
          <w:szCs w:val="24"/>
          <w:lang w:val="ru-RU"/>
        </w:rPr>
        <w:t xml:space="preserve"> песни «Настоящий друг» (слова М. </w:t>
      </w:r>
      <w:proofErr w:type="spellStart"/>
      <w:r w:rsidR="00F47861">
        <w:rPr>
          <w:rFonts w:ascii="Times New Roman" w:hAnsi="Times New Roman" w:cs="Times New Roman"/>
          <w:sz w:val="24"/>
          <w:szCs w:val="24"/>
          <w:lang w:val="ru-RU"/>
        </w:rPr>
        <w:t>Пляцковского</w:t>
      </w:r>
      <w:proofErr w:type="spellEnd"/>
      <w:r w:rsidR="00F47861">
        <w:rPr>
          <w:rFonts w:ascii="Times New Roman" w:hAnsi="Times New Roman" w:cs="Times New Roman"/>
          <w:sz w:val="24"/>
          <w:szCs w:val="24"/>
          <w:lang w:val="ru-RU"/>
        </w:rPr>
        <w:t>, музыка Б.Савельева)</w:t>
      </w:r>
    </w:p>
    <w:p w:rsidR="006E028B" w:rsidRPr="00832082" w:rsidRDefault="006E028B" w:rsidP="006E028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lang w:val="ru-RU"/>
        </w:rPr>
      </w:pPr>
      <w:r w:rsidRPr="00832082">
        <w:rPr>
          <w:b/>
          <w:bCs/>
          <w:color w:val="000000"/>
          <w:bdr w:val="none" w:sz="0" w:space="0" w:color="auto" w:frame="1"/>
          <w:lang w:val="ru-RU"/>
        </w:rPr>
        <w:t>Возраст:</w:t>
      </w:r>
      <w:r w:rsidRPr="00832082">
        <w:rPr>
          <w:color w:val="000000"/>
        </w:rPr>
        <w:t> </w:t>
      </w:r>
      <w:r w:rsidR="00F47861">
        <w:rPr>
          <w:color w:val="000000"/>
          <w:lang w:val="ru-RU"/>
        </w:rPr>
        <w:t>2</w:t>
      </w:r>
      <w:r w:rsidRPr="00832082">
        <w:rPr>
          <w:color w:val="000000"/>
          <w:lang w:val="ru-RU"/>
        </w:rPr>
        <w:t>-3 класс</w:t>
      </w:r>
    </w:p>
    <w:p w:rsidR="004513E1" w:rsidRPr="007705DA" w:rsidRDefault="004513E1" w:rsidP="004513E1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46719C" w:rsidRPr="007705DA" w:rsidRDefault="0046719C" w:rsidP="0046719C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46719C" w:rsidRPr="007705DA" w:rsidRDefault="0046719C" w:rsidP="0046719C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46719C" w:rsidRPr="00E3163A" w:rsidRDefault="0046719C" w:rsidP="0046719C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3163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Ход            мероприятия.</w:t>
      </w:r>
    </w:p>
    <w:p w:rsidR="0046719C" w:rsidRPr="00E3163A" w:rsidRDefault="0046719C" w:rsidP="0046719C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46719C" w:rsidRPr="00E3163A" w:rsidRDefault="0046719C" w:rsidP="0046719C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46719C" w:rsidRPr="0046719C" w:rsidRDefault="0046719C" w:rsidP="0046719C">
      <w:pPr>
        <w:pStyle w:val="a4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Учитель</w:t>
      </w:r>
      <w:proofErr w:type="spellEnd"/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:</w:t>
      </w:r>
    </w:p>
    <w:p w:rsidR="0046719C" w:rsidRPr="0046719C" w:rsidRDefault="0046719C" w:rsidP="0046719C">
      <w:pPr>
        <w:pStyle w:val="a4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71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Если хмуримся с утра,                                          </w:t>
      </w:r>
    </w:p>
    <w:p w:rsidR="00EE174B" w:rsidRPr="007705DA" w:rsidRDefault="0046719C" w:rsidP="0046719C">
      <w:pPr>
        <w:pStyle w:val="a4"/>
        <w:rPr>
          <w:rFonts w:ascii="Times New Roman" w:hAnsi="Times New Roman" w:cs="Times New Roman"/>
          <w:iCs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      </w:t>
      </w:r>
      <w:r w:rsidRPr="007705DA">
        <w:rPr>
          <w:rFonts w:ascii="Times New Roman" w:hAnsi="Times New Roman" w:cs="Times New Roman"/>
          <w:iCs/>
          <w:color w:val="000000" w:themeColor="text1"/>
          <w:sz w:val="24"/>
          <w:szCs w:val="24"/>
          <w:lang w:val="ru-RU"/>
        </w:rPr>
        <w:t>Нам поможет доброта.</w:t>
      </w:r>
      <w:r w:rsidRPr="007705DA">
        <w:rPr>
          <w:rFonts w:ascii="Times New Roman" w:hAnsi="Times New Roman" w:cs="Times New Roman"/>
          <w:iCs/>
          <w:color w:val="000000" w:themeColor="text1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     </w:t>
      </w:r>
      <w:r w:rsidRPr="007705DA">
        <w:rPr>
          <w:rFonts w:ascii="Times New Roman" w:hAnsi="Times New Roman" w:cs="Times New Roman"/>
          <w:iCs/>
          <w:color w:val="000000" w:themeColor="text1"/>
          <w:sz w:val="24"/>
          <w:szCs w:val="24"/>
          <w:lang w:val="ru-RU"/>
        </w:rPr>
        <w:t xml:space="preserve"> Ну-ка, дети, соберитесь,</w:t>
      </w:r>
      <w:r w:rsidRPr="004671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                  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            </w:t>
      </w:r>
      <w:r w:rsidRPr="007705DA">
        <w:rPr>
          <w:rFonts w:ascii="Times New Roman" w:hAnsi="Times New Roman" w:cs="Times New Roman"/>
          <w:iCs/>
          <w:color w:val="000000" w:themeColor="text1"/>
          <w:sz w:val="24"/>
          <w:szCs w:val="24"/>
          <w:lang w:val="ru-RU"/>
        </w:rPr>
        <w:t xml:space="preserve"> </w:t>
      </w:r>
      <w:r w:rsidRPr="007705DA">
        <w:rPr>
          <w:rFonts w:ascii="Times New Roman" w:hAnsi="Times New Roman" w:cs="Times New Roman"/>
          <w:iCs/>
          <w:color w:val="000000" w:themeColor="text1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      </w:t>
      </w:r>
      <w:r w:rsidRPr="007705DA">
        <w:rPr>
          <w:rFonts w:ascii="Times New Roman" w:hAnsi="Times New Roman" w:cs="Times New Roman"/>
          <w:iCs/>
          <w:color w:val="000000" w:themeColor="text1"/>
          <w:sz w:val="24"/>
          <w:szCs w:val="24"/>
          <w:lang w:val="ru-RU"/>
        </w:rPr>
        <w:t>И друг другу улыбнитесь</w:t>
      </w:r>
      <w:r w:rsidR="00DB42A7" w:rsidRPr="007705DA">
        <w:rPr>
          <w:rFonts w:ascii="Times New Roman" w:hAnsi="Times New Roman" w:cs="Times New Roman"/>
          <w:iCs/>
          <w:color w:val="000000" w:themeColor="text1"/>
          <w:sz w:val="24"/>
          <w:szCs w:val="24"/>
          <w:lang w:val="ru-RU"/>
        </w:rPr>
        <w:t>.</w:t>
      </w:r>
    </w:p>
    <w:p w:rsidR="005F5BB2" w:rsidRPr="0026249A" w:rsidRDefault="005F5BB2" w:rsidP="0046719C">
      <w:pPr>
        <w:pStyle w:val="a4"/>
        <w:rPr>
          <w:rFonts w:ascii="Times New Roman" w:hAnsi="Times New Roman" w:cs="Times New Roman"/>
          <w:iCs/>
          <w:color w:val="000000" w:themeColor="text1"/>
          <w:sz w:val="24"/>
          <w:szCs w:val="24"/>
          <w:lang w:val="ru-RU"/>
        </w:rPr>
      </w:pPr>
    </w:p>
    <w:p w:rsidR="00DB42A7" w:rsidRPr="0026249A" w:rsidRDefault="009E23C6" w:rsidP="0046719C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9E23C6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38" type="#_x0000_t183" style="position:absolute;left:0;text-align:left;margin-left:403.95pt;margin-top:26.55pt;width:1in;height:1in;z-index:251658240"/>
        </w:pict>
      </w:r>
      <w:r w:rsidR="005F5BB2" w:rsidRPr="0026249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Улыбнулись? Как приятно смотреть на человека, который улыбается приветливой улыбкой! Мы все улыбнулись, и жизнь, пусть на малую капельку, стала радостнее</w:t>
      </w:r>
      <w:proofErr w:type="gramStart"/>
      <w:r w:rsidR="005F5BB2" w:rsidRPr="0026249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13651C" w:rsidRPr="0026249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proofErr w:type="gramEnd"/>
    </w:p>
    <w:p w:rsidR="005F5BB2" w:rsidRPr="007705DA" w:rsidRDefault="008734F1" w:rsidP="005F5BB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Ребята, п</w:t>
      </w:r>
      <w:r w:rsidR="003F63A8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рочитаем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вместе </w:t>
      </w:r>
      <w:r w:rsidR="003F63A8" w:rsidRPr="007705DA">
        <w:rPr>
          <w:rFonts w:ascii="Times New Roman" w:hAnsi="Times New Roman" w:cs="Times New Roman"/>
          <w:sz w:val="24"/>
          <w:szCs w:val="24"/>
          <w:lang w:val="ru-RU"/>
        </w:rPr>
        <w:t>тему</w:t>
      </w:r>
      <w:r w:rsidR="00DB42A7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классного часа      </w:t>
      </w:r>
      <w:r w:rsidR="003F63A8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5089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ПОДЕЛИСЬ </w:t>
      </w:r>
      <w:proofErr w:type="gramStart"/>
      <w:r w:rsidR="00D5089D">
        <w:rPr>
          <w:rFonts w:ascii="Times New Roman" w:eastAsia="Calibri" w:hAnsi="Times New Roman" w:cs="Times New Roman"/>
          <w:sz w:val="24"/>
          <w:szCs w:val="24"/>
          <w:lang w:val="ru-RU"/>
        </w:rPr>
        <w:t>СВОЕЙ</w:t>
      </w:r>
      <w:proofErr w:type="gramEnd"/>
    </w:p>
    <w:p w:rsidR="0026249A" w:rsidRDefault="0026249A" w:rsidP="005F5BB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(Написано на доске)</w:t>
      </w:r>
    </w:p>
    <w:p w:rsidR="003F63A8" w:rsidRPr="007705DA" w:rsidRDefault="003F63A8" w:rsidP="005F5BB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705DA">
        <w:rPr>
          <w:rFonts w:ascii="Times New Roman" w:eastAsia="Calibri" w:hAnsi="Times New Roman" w:cs="Times New Roman"/>
          <w:sz w:val="24"/>
          <w:szCs w:val="24"/>
          <w:lang w:val="ru-RU"/>
        </w:rPr>
        <w:t>- Вы поняли, о чём идёт речь? Я тоже не поняла.</w:t>
      </w:r>
    </w:p>
    <w:p w:rsidR="003F63A8" w:rsidRPr="007705DA" w:rsidRDefault="003F63A8" w:rsidP="005F5BB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705DA">
        <w:rPr>
          <w:rFonts w:ascii="Times New Roman" w:eastAsia="Calibri" w:hAnsi="Times New Roman" w:cs="Times New Roman"/>
          <w:sz w:val="24"/>
          <w:szCs w:val="24"/>
          <w:lang w:val="ru-RU"/>
        </w:rPr>
        <w:t>- Откуда-то вдруг появилось солнце</w:t>
      </w:r>
      <w:r w:rsidR="00153881" w:rsidRPr="007705DA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="0013651C" w:rsidRPr="007705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705DA">
        <w:rPr>
          <w:rFonts w:ascii="Times New Roman" w:eastAsia="Calibri" w:hAnsi="Times New Roman" w:cs="Times New Roman"/>
          <w:sz w:val="24"/>
          <w:szCs w:val="24"/>
          <w:lang w:val="ru-RU"/>
        </w:rPr>
        <w:t>Очень интересно, что здесь происходит!</w:t>
      </w:r>
    </w:p>
    <w:p w:rsidR="003F63A8" w:rsidRPr="007705DA" w:rsidRDefault="003F63A8" w:rsidP="005F5BB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705DA">
        <w:rPr>
          <w:rFonts w:ascii="Times New Roman" w:eastAsia="Calibri" w:hAnsi="Times New Roman" w:cs="Times New Roman"/>
          <w:sz w:val="24"/>
          <w:szCs w:val="24"/>
          <w:lang w:val="ru-RU"/>
        </w:rPr>
        <w:t>- Давайте попробуем предположить,</w:t>
      </w:r>
      <w:r w:rsidR="0026249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267153">
        <w:rPr>
          <w:rFonts w:ascii="Times New Roman" w:eastAsia="Calibri" w:hAnsi="Times New Roman" w:cs="Times New Roman"/>
          <w:sz w:val="24"/>
          <w:szCs w:val="24"/>
          <w:lang w:val="ru-RU"/>
        </w:rPr>
        <w:t>чем можно поделиться</w:t>
      </w:r>
      <w:r w:rsidRPr="007705DA">
        <w:rPr>
          <w:rFonts w:ascii="Times New Roman" w:eastAsia="Calibri" w:hAnsi="Times New Roman" w:cs="Times New Roman"/>
          <w:sz w:val="24"/>
          <w:szCs w:val="24"/>
          <w:lang w:val="ru-RU"/>
        </w:rPr>
        <w:t>? (Ответы детей)</w:t>
      </w:r>
    </w:p>
    <w:p w:rsidR="003F63A8" w:rsidRPr="007705DA" w:rsidRDefault="003F63A8" w:rsidP="003F63A8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705D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- </w:t>
      </w:r>
      <w:r w:rsidR="004513E1" w:rsidRPr="007705DA">
        <w:rPr>
          <w:rFonts w:ascii="Times New Roman" w:eastAsia="Calibri" w:hAnsi="Times New Roman" w:cs="Times New Roman"/>
          <w:sz w:val="24"/>
          <w:szCs w:val="24"/>
          <w:lang w:val="ru-RU"/>
        </w:rPr>
        <w:t>Ребята, д</w:t>
      </w:r>
      <w:r w:rsidRPr="007705DA">
        <w:rPr>
          <w:rFonts w:ascii="Times New Roman" w:eastAsia="Calibri" w:hAnsi="Times New Roman" w:cs="Times New Roman"/>
          <w:sz w:val="24"/>
          <w:szCs w:val="24"/>
          <w:lang w:val="ru-RU"/>
        </w:rPr>
        <w:t>авайте разгадаем кроссворд. Возможно, в выделенных клетках мы сможем прочитать недостающее слово.</w:t>
      </w:r>
    </w:p>
    <w:p w:rsidR="003F63A8" w:rsidRPr="007705DA" w:rsidRDefault="003F63A8" w:rsidP="003F63A8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705DA">
        <w:rPr>
          <w:rFonts w:ascii="Times New Roman" w:eastAsia="Calibri" w:hAnsi="Times New Roman" w:cs="Times New Roman"/>
          <w:sz w:val="24"/>
          <w:szCs w:val="24"/>
          <w:lang w:val="ru-RU"/>
        </w:rPr>
        <w:t>(Дети по одному выходят к доске и вписывают в клетки слова – отгадки.)</w:t>
      </w: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9"/>
        <w:gridCol w:w="359"/>
        <w:gridCol w:w="372"/>
        <w:gridCol w:w="368"/>
        <w:gridCol w:w="366"/>
        <w:gridCol w:w="366"/>
        <w:gridCol w:w="366"/>
        <w:gridCol w:w="366"/>
        <w:gridCol w:w="366"/>
        <w:gridCol w:w="366"/>
      </w:tblGrid>
      <w:tr w:rsidR="003F63A8" w:rsidRPr="00F11E5D" w:rsidTr="0021694D">
        <w:tc>
          <w:tcPr>
            <w:tcW w:w="359" w:type="dxa"/>
          </w:tcPr>
          <w:p w:rsidR="003F63A8" w:rsidRPr="007705DA" w:rsidRDefault="003F63A8" w:rsidP="00E31A6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59" w:type="dxa"/>
          </w:tcPr>
          <w:p w:rsidR="003F63A8" w:rsidRPr="00F11E5D" w:rsidRDefault="003F63A8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72" w:type="dxa"/>
          </w:tcPr>
          <w:p w:rsidR="003F63A8" w:rsidRPr="00F11E5D" w:rsidRDefault="003F63A8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368" w:type="dxa"/>
          </w:tcPr>
          <w:p w:rsidR="003F63A8" w:rsidRPr="00F11E5D" w:rsidRDefault="003F63A8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366" w:type="dxa"/>
          </w:tcPr>
          <w:p w:rsidR="003F63A8" w:rsidRPr="00F11E5D" w:rsidRDefault="003F63A8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6" w:type="dxa"/>
          </w:tcPr>
          <w:p w:rsidR="003F63A8" w:rsidRPr="00F11E5D" w:rsidRDefault="003F63A8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" w:type="dxa"/>
          </w:tcPr>
          <w:p w:rsidR="003F63A8" w:rsidRPr="00F11E5D" w:rsidRDefault="003F63A8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6" w:type="dxa"/>
          </w:tcPr>
          <w:p w:rsidR="003F63A8" w:rsidRPr="00F11E5D" w:rsidRDefault="003F63A8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366" w:type="dxa"/>
          </w:tcPr>
          <w:p w:rsidR="003F63A8" w:rsidRPr="00F11E5D" w:rsidRDefault="003F63A8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66" w:type="dxa"/>
          </w:tcPr>
          <w:p w:rsidR="003F63A8" w:rsidRPr="00F11E5D" w:rsidRDefault="003F63A8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21694D" w:rsidRPr="00F11E5D" w:rsidTr="00826CD9">
        <w:trPr>
          <w:gridAfter w:val="4"/>
          <w:wAfter w:w="1464" w:type="dxa"/>
        </w:trPr>
        <w:tc>
          <w:tcPr>
            <w:tcW w:w="718" w:type="dxa"/>
            <w:gridSpan w:val="2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</w:p>
        </w:tc>
        <w:tc>
          <w:tcPr>
            <w:tcW w:w="368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366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66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</w:tr>
      <w:tr w:rsidR="0021694D" w:rsidRPr="00F11E5D" w:rsidTr="0021694D">
        <w:trPr>
          <w:gridAfter w:val="3"/>
          <w:wAfter w:w="1098" w:type="dxa"/>
        </w:trPr>
        <w:tc>
          <w:tcPr>
            <w:tcW w:w="359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9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2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368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66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366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66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21694D" w:rsidRPr="00F11E5D" w:rsidTr="00FA341F">
        <w:trPr>
          <w:gridAfter w:val="3"/>
          <w:wAfter w:w="1098" w:type="dxa"/>
        </w:trPr>
        <w:tc>
          <w:tcPr>
            <w:tcW w:w="718" w:type="dxa"/>
            <w:gridSpan w:val="2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</w:p>
        </w:tc>
        <w:tc>
          <w:tcPr>
            <w:tcW w:w="368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366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366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66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21694D" w:rsidRPr="00F11E5D" w:rsidTr="0021694D">
        <w:trPr>
          <w:gridAfter w:val="4"/>
          <w:wAfter w:w="1464" w:type="dxa"/>
        </w:trPr>
        <w:tc>
          <w:tcPr>
            <w:tcW w:w="359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359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72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</w:p>
        </w:tc>
        <w:tc>
          <w:tcPr>
            <w:tcW w:w="368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366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66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E5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21694D" w:rsidRPr="00F11E5D" w:rsidTr="0021694D">
        <w:trPr>
          <w:gridAfter w:val="5"/>
          <w:wAfter w:w="1830" w:type="dxa"/>
        </w:trPr>
        <w:tc>
          <w:tcPr>
            <w:tcW w:w="359" w:type="dxa"/>
          </w:tcPr>
          <w:p w:rsidR="0021694D" w:rsidRPr="0021694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359" w:type="dxa"/>
          </w:tcPr>
          <w:p w:rsidR="0021694D" w:rsidRPr="0021694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372" w:type="dxa"/>
          </w:tcPr>
          <w:p w:rsidR="0021694D" w:rsidRPr="0021694D" w:rsidRDefault="0021694D" w:rsidP="00E31A6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т</w:t>
            </w:r>
          </w:p>
        </w:tc>
        <w:tc>
          <w:tcPr>
            <w:tcW w:w="368" w:type="dxa"/>
          </w:tcPr>
          <w:p w:rsidR="0021694D" w:rsidRPr="0021694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366" w:type="dxa"/>
          </w:tcPr>
          <w:p w:rsidR="0021694D" w:rsidRPr="0021694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</w:t>
            </w:r>
            <w:proofErr w:type="spellEnd"/>
          </w:p>
        </w:tc>
      </w:tr>
      <w:tr w:rsidR="0021694D" w:rsidRPr="00F11E5D" w:rsidTr="0021694D">
        <w:trPr>
          <w:gridAfter w:val="4"/>
          <w:wAfter w:w="1464" w:type="dxa"/>
        </w:trPr>
        <w:tc>
          <w:tcPr>
            <w:tcW w:w="359" w:type="dxa"/>
          </w:tcPr>
          <w:p w:rsidR="0021694D" w:rsidRPr="00F11E5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:rsidR="0021694D" w:rsidRPr="0021694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</w:t>
            </w:r>
            <w:proofErr w:type="spellEnd"/>
          </w:p>
        </w:tc>
        <w:tc>
          <w:tcPr>
            <w:tcW w:w="372" w:type="dxa"/>
          </w:tcPr>
          <w:p w:rsidR="0021694D" w:rsidRPr="0021694D" w:rsidRDefault="0021694D" w:rsidP="00E31A6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а</w:t>
            </w:r>
          </w:p>
        </w:tc>
        <w:tc>
          <w:tcPr>
            <w:tcW w:w="368" w:type="dxa"/>
          </w:tcPr>
          <w:p w:rsidR="0021694D" w:rsidRPr="0021694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</w:t>
            </w:r>
          </w:p>
        </w:tc>
        <w:tc>
          <w:tcPr>
            <w:tcW w:w="366" w:type="dxa"/>
          </w:tcPr>
          <w:p w:rsidR="0021694D" w:rsidRPr="0021694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366" w:type="dxa"/>
          </w:tcPr>
          <w:p w:rsidR="0021694D" w:rsidRPr="0021694D" w:rsidRDefault="0021694D" w:rsidP="00E31A6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</w:p>
        </w:tc>
      </w:tr>
    </w:tbl>
    <w:p w:rsidR="003F63A8" w:rsidRPr="00F11E5D" w:rsidRDefault="003F63A8" w:rsidP="003F63A8">
      <w:pPr>
        <w:pStyle w:val="a3"/>
        <w:spacing w:before="0" w:beforeAutospacing="0" w:after="0" w:afterAutospacing="0"/>
      </w:pPr>
    </w:p>
    <w:p w:rsidR="003F63A8" w:rsidRPr="007705DA" w:rsidRDefault="003F63A8" w:rsidP="003F63A8">
      <w:pPr>
        <w:pStyle w:val="a3"/>
        <w:spacing w:before="0" w:beforeAutospacing="0" w:after="0" w:afterAutospacing="0"/>
        <w:rPr>
          <w:lang w:val="ru-RU"/>
        </w:rPr>
      </w:pPr>
      <w:r w:rsidRPr="007705DA">
        <w:rPr>
          <w:lang w:val="ru-RU"/>
        </w:rPr>
        <w:t>1. Рос  шар бел,</w:t>
      </w:r>
      <w:r w:rsidRPr="007705DA">
        <w:rPr>
          <w:lang w:val="ru-RU"/>
        </w:rPr>
        <w:tab/>
      </w:r>
      <w:r w:rsidRPr="007705DA">
        <w:rPr>
          <w:lang w:val="ru-RU"/>
        </w:rPr>
        <w:tab/>
      </w:r>
      <w:r w:rsidRPr="007705DA">
        <w:rPr>
          <w:lang w:val="ru-RU"/>
        </w:rPr>
        <w:tab/>
        <w:t>2. Что такое перед нами:</w:t>
      </w:r>
    </w:p>
    <w:p w:rsidR="003F63A8" w:rsidRPr="007705DA" w:rsidRDefault="003F63A8" w:rsidP="003F63A8">
      <w:pPr>
        <w:pStyle w:val="a3"/>
        <w:spacing w:before="0" w:beforeAutospacing="0" w:after="0" w:afterAutospacing="0"/>
        <w:ind w:left="180"/>
        <w:rPr>
          <w:lang w:val="ru-RU"/>
        </w:rPr>
      </w:pPr>
      <w:r w:rsidRPr="007705DA">
        <w:rPr>
          <w:lang w:val="ru-RU"/>
        </w:rPr>
        <w:t xml:space="preserve">Ветер дунул – </w:t>
      </w:r>
      <w:r w:rsidRPr="007705DA">
        <w:rPr>
          <w:lang w:val="ru-RU"/>
        </w:rPr>
        <w:tab/>
      </w:r>
      <w:r w:rsidRPr="007705DA">
        <w:rPr>
          <w:lang w:val="ru-RU"/>
        </w:rPr>
        <w:tab/>
      </w:r>
      <w:r w:rsidRPr="007705DA">
        <w:rPr>
          <w:lang w:val="ru-RU"/>
        </w:rPr>
        <w:tab/>
        <w:t xml:space="preserve">    Две оглобли за ушами,</w:t>
      </w:r>
    </w:p>
    <w:p w:rsidR="003F63A8" w:rsidRPr="007705DA" w:rsidRDefault="003F63A8" w:rsidP="003F63A8">
      <w:pPr>
        <w:pStyle w:val="a3"/>
        <w:spacing w:before="0" w:beforeAutospacing="0" w:after="0" w:afterAutospacing="0"/>
        <w:ind w:left="180"/>
        <w:rPr>
          <w:lang w:val="ru-RU"/>
        </w:rPr>
      </w:pPr>
      <w:r w:rsidRPr="007705DA">
        <w:rPr>
          <w:lang w:val="ru-RU"/>
        </w:rPr>
        <w:t>Шар улетел.</w:t>
      </w:r>
      <w:r w:rsidRPr="007705DA">
        <w:rPr>
          <w:lang w:val="ru-RU"/>
        </w:rPr>
        <w:tab/>
      </w:r>
      <w:r w:rsidRPr="007705DA">
        <w:rPr>
          <w:lang w:val="ru-RU"/>
        </w:rPr>
        <w:tab/>
      </w:r>
      <w:r w:rsidRPr="007705DA">
        <w:rPr>
          <w:lang w:val="ru-RU"/>
        </w:rPr>
        <w:tab/>
        <w:t xml:space="preserve">    </w:t>
      </w:r>
      <w:r w:rsidR="0072706B" w:rsidRPr="007705DA">
        <w:rPr>
          <w:lang w:val="ru-RU"/>
        </w:rPr>
        <w:t xml:space="preserve">            </w:t>
      </w:r>
      <w:r w:rsidRPr="007705DA">
        <w:rPr>
          <w:lang w:val="ru-RU"/>
        </w:rPr>
        <w:t>На глазах по колесу</w:t>
      </w:r>
    </w:p>
    <w:p w:rsidR="003F63A8" w:rsidRPr="007705DA" w:rsidRDefault="003F63A8" w:rsidP="003F63A8">
      <w:pPr>
        <w:pStyle w:val="a3"/>
        <w:spacing w:before="0" w:beforeAutospacing="0" w:after="0" w:afterAutospacing="0"/>
        <w:ind w:left="180"/>
        <w:rPr>
          <w:lang w:val="ru-RU"/>
        </w:rPr>
      </w:pPr>
      <w:r w:rsidRPr="007705DA">
        <w:rPr>
          <w:lang w:val="ru-RU"/>
        </w:rPr>
        <w:tab/>
      </w:r>
      <w:r w:rsidRPr="007705DA">
        <w:rPr>
          <w:lang w:val="ru-RU"/>
        </w:rPr>
        <w:tab/>
      </w:r>
      <w:r w:rsidRPr="007705DA">
        <w:rPr>
          <w:lang w:val="ru-RU"/>
        </w:rPr>
        <w:tab/>
      </w:r>
      <w:r w:rsidRPr="007705DA">
        <w:rPr>
          <w:lang w:val="ru-RU"/>
        </w:rPr>
        <w:tab/>
      </w:r>
      <w:r w:rsidRPr="007705DA">
        <w:rPr>
          <w:lang w:val="ru-RU"/>
        </w:rPr>
        <w:tab/>
        <w:t xml:space="preserve">    И сидёлка на носу.</w:t>
      </w:r>
    </w:p>
    <w:p w:rsidR="003F63A8" w:rsidRPr="007705DA" w:rsidRDefault="003F63A8" w:rsidP="003F63A8">
      <w:pPr>
        <w:pStyle w:val="a3"/>
        <w:spacing w:before="0" w:beforeAutospacing="0" w:after="0" w:afterAutospacing="0"/>
        <w:ind w:left="180"/>
        <w:rPr>
          <w:lang w:val="ru-RU"/>
        </w:rPr>
      </w:pPr>
      <w:r w:rsidRPr="007705DA">
        <w:rPr>
          <w:lang w:val="ru-RU"/>
        </w:rPr>
        <w:t xml:space="preserve">3. Шевелились у цветка </w:t>
      </w:r>
      <w:r w:rsidRPr="007705DA">
        <w:rPr>
          <w:lang w:val="ru-RU"/>
        </w:rPr>
        <w:tab/>
      </w:r>
      <w:r w:rsidRPr="007705DA">
        <w:rPr>
          <w:lang w:val="ru-RU"/>
        </w:rPr>
        <w:tab/>
      </w:r>
      <w:r w:rsidRPr="007705DA">
        <w:rPr>
          <w:lang w:val="ru-RU"/>
        </w:rPr>
        <w:tab/>
        <w:t>4. Стальной конёк по белому полю бегает,</w:t>
      </w:r>
    </w:p>
    <w:p w:rsidR="003F63A8" w:rsidRPr="007705DA" w:rsidRDefault="003F63A8" w:rsidP="003F63A8">
      <w:pPr>
        <w:pStyle w:val="a3"/>
        <w:spacing w:before="0" w:beforeAutospacing="0" w:after="0" w:afterAutospacing="0"/>
        <w:ind w:left="180"/>
        <w:rPr>
          <w:lang w:val="ru-RU"/>
        </w:rPr>
      </w:pPr>
      <w:r w:rsidRPr="007705DA">
        <w:rPr>
          <w:lang w:val="ru-RU"/>
        </w:rPr>
        <w:t xml:space="preserve">   Все четыре лепестка.</w:t>
      </w:r>
      <w:r w:rsidRPr="007705DA">
        <w:rPr>
          <w:lang w:val="ru-RU"/>
        </w:rPr>
        <w:tab/>
      </w:r>
      <w:r w:rsidRPr="007705DA">
        <w:rPr>
          <w:lang w:val="ru-RU"/>
        </w:rPr>
        <w:tab/>
      </w:r>
      <w:r w:rsidRPr="007705DA">
        <w:rPr>
          <w:lang w:val="ru-RU"/>
        </w:rPr>
        <w:tab/>
        <w:t xml:space="preserve">  За собой чёрные следы оставляет.</w:t>
      </w:r>
    </w:p>
    <w:p w:rsidR="003F63A8" w:rsidRPr="007705DA" w:rsidRDefault="003F63A8" w:rsidP="003F63A8">
      <w:pPr>
        <w:pStyle w:val="a3"/>
        <w:spacing w:before="0" w:beforeAutospacing="0" w:after="0" w:afterAutospacing="0"/>
        <w:ind w:left="180"/>
        <w:rPr>
          <w:lang w:val="ru-RU"/>
        </w:rPr>
      </w:pPr>
      <w:r w:rsidRPr="007705DA">
        <w:rPr>
          <w:lang w:val="ru-RU"/>
        </w:rPr>
        <w:t xml:space="preserve">   Я сорвать его хотел, </w:t>
      </w:r>
    </w:p>
    <w:p w:rsidR="003F63A8" w:rsidRPr="007705DA" w:rsidRDefault="003F63A8" w:rsidP="003F63A8">
      <w:pPr>
        <w:pStyle w:val="a3"/>
        <w:spacing w:before="0" w:beforeAutospacing="0" w:after="0" w:afterAutospacing="0"/>
        <w:ind w:left="180"/>
        <w:rPr>
          <w:lang w:val="ru-RU"/>
        </w:rPr>
      </w:pPr>
      <w:r w:rsidRPr="007705DA">
        <w:rPr>
          <w:lang w:val="ru-RU"/>
        </w:rPr>
        <w:t xml:space="preserve">   Он вспорхнул и улетел.</w:t>
      </w:r>
    </w:p>
    <w:p w:rsidR="003F63A8" w:rsidRPr="007705DA" w:rsidRDefault="003F63A8" w:rsidP="003F63A8">
      <w:pPr>
        <w:pStyle w:val="a3"/>
        <w:spacing w:before="0" w:beforeAutospacing="0" w:after="0" w:afterAutospacing="0"/>
        <w:ind w:left="3240"/>
        <w:rPr>
          <w:lang w:val="ru-RU"/>
        </w:rPr>
      </w:pPr>
      <w:r w:rsidRPr="007705DA">
        <w:rPr>
          <w:lang w:val="ru-RU"/>
        </w:rPr>
        <w:t>5. Что это у Ванечки?</w:t>
      </w:r>
    </w:p>
    <w:p w:rsidR="003F63A8" w:rsidRPr="007705DA" w:rsidRDefault="003F63A8" w:rsidP="003F63A8">
      <w:pPr>
        <w:pStyle w:val="a3"/>
        <w:spacing w:before="0" w:beforeAutospacing="0" w:after="0" w:afterAutospacing="0"/>
        <w:ind w:left="3240"/>
        <w:rPr>
          <w:lang w:val="ru-RU"/>
        </w:rPr>
      </w:pPr>
      <w:r w:rsidRPr="007705DA">
        <w:rPr>
          <w:lang w:val="ru-RU"/>
        </w:rPr>
        <w:t xml:space="preserve">    Ниточка на палочке,</w:t>
      </w:r>
    </w:p>
    <w:p w:rsidR="0021694D" w:rsidRPr="007705DA" w:rsidRDefault="003F63A8" w:rsidP="0021694D">
      <w:pPr>
        <w:pStyle w:val="a3"/>
        <w:spacing w:before="0" w:beforeAutospacing="0" w:after="0" w:afterAutospacing="0"/>
        <w:ind w:left="3240"/>
        <w:rPr>
          <w:lang w:val="ru-RU"/>
        </w:rPr>
      </w:pPr>
      <w:r w:rsidRPr="007705DA">
        <w:rPr>
          <w:lang w:val="ru-RU"/>
        </w:rPr>
        <w:t xml:space="preserve">    Палочка в руке,</w:t>
      </w:r>
    </w:p>
    <w:p w:rsidR="003F63A8" w:rsidRDefault="003F63A8" w:rsidP="003F63A8">
      <w:pPr>
        <w:pStyle w:val="a3"/>
        <w:spacing w:before="0" w:beforeAutospacing="0" w:after="0" w:afterAutospacing="0"/>
        <w:ind w:left="3240"/>
        <w:rPr>
          <w:lang w:val="ru-RU"/>
        </w:rPr>
      </w:pPr>
      <w:r w:rsidRPr="007705DA">
        <w:rPr>
          <w:lang w:val="ru-RU"/>
        </w:rPr>
        <w:t xml:space="preserve">    А ниточка в воде.</w:t>
      </w:r>
    </w:p>
    <w:p w:rsidR="00D5089D" w:rsidRDefault="0021694D" w:rsidP="003F63A8">
      <w:pPr>
        <w:pStyle w:val="a3"/>
        <w:spacing w:before="0" w:beforeAutospacing="0" w:after="0" w:afterAutospacing="0"/>
        <w:ind w:left="3240"/>
        <w:rPr>
          <w:lang w:val="ru-RU"/>
        </w:rPr>
      </w:pPr>
      <w:r>
        <w:rPr>
          <w:lang w:val="ru-RU"/>
        </w:rPr>
        <w:t>6.Поутру я всех бужу,</w:t>
      </w:r>
    </w:p>
    <w:p w:rsidR="0021694D" w:rsidRDefault="0021694D" w:rsidP="003F63A8">
      <w:pPr>
        <w:pStyle w:val="a3"/>
        <w:spacing w:before="0" w:beforeAutospacing="0" w:after="0" w:afterAutospacing="0"/>
        <w:ind w:left="3240"/>
        <w:rPr>
          <w:lang w:val="ru-RU"/>
        </w:rPr>
      </w:pPr>
      <w:r>
        <w:rPr>
          <w:lang w:val="ru-RU"/>
        </w:rPr>
        <w:t xml:space="preserve"> Но часов не завожу</w:t>
      </w:r>
      <w:r w:rsidR="00D5089D">
        <w:rPr>
          <w:lang w:val="ru-RU"/>
        </w:rPr>
        <w:t>.</w:t>
      </w:r>
    </w:p>
    <w:p w:rsidR="00D5089D" w:rsidRDefault="00D5089D" w:rsidP="003F63A8">
      <w:pPr>
        <w:pStyle w:val="a3"/>
        <w:spacing w:before="0" w:beforeAutospacing="0" w:after="0" w:afterAutospacing="0"/>
        <w:ind w:left="3240"/>
        <w:rPr>
          <w:lang w:val="ru-RU"/>
        </w:rPr>
      </w:pPr>
      <w:r>
        <w:rPr>
          <w:lang w:val="ru-RU"/>
        </w:rPr>
        <w:t>7. Чёрненькая собачка</w:t>
      </w:r>
    </w:p>
    <w:p w:rsidR="00D5089D" w:rsidRDefault="00D5089D" w:rsidP="003F63A8">
      <w:pPr>
        <w:pStyle w:val="a3"/>
        <w:spacing w:before="0" w:beforeAutospacing="0" w:after="0" w:afterAutospacing="0"/>
        <w:ind w:left="3240"/>
        <w:rPr>
          <w:lang w:val="ru-RU"/>
        </w:rPr>
      </w:pPr>
      <w:proofErr w:type="gramStart"/>
      <w:r>
        <w:rPr>
          <w:lang w:val="ru-RU"/>
        </w:rPr>
        <w:t>Свернувшись</w:t>
      </w:r>
      <w:proofErr w:type="gramEnd"/>
      <w:r>
        <w:rPr>
          <w:lang w:val="ru-RU"/>
        </w:rPr>
        <w:t xml:space="preserve"> лежит.</w:t>
      </w:r>
    </w:p>
    <w:p w:rsidR="00D5089D" w:rsidRDefault="00D5089D" w:rsidP="003F63A8">
      <w:pPr>
        <w:pStyle w:val="a3"/>
        <w:spacing w:before="0" w:beforeAutospacing="0" w:after="0" w:afterAutospacing="0"/>
        <w:ind w:left="3240"/>
        <w:rPr>
          <w:lang w:val="ru-RU"/>
        </w:rPr>
      </w:pPr>
      <w:r>
        <w:rPr>
          <w:lang w:val="ru-RU"/>
        </w:rPr>
        <w:t>Не лает, не кусает,</w:t>
      </w:r>
    </w:p>
    <w:p w:rsidR="00D5089D" w:rsidRPr="007705DA" w:rsidRDefault="00D5089D" w:rsidP="003F63A8">
      <w:pPr>
        <w:pStyle w:val="a3"/>
        <w:spacing w:before="0" w:beforeAutospacing="0" w:after="0" w:afterAutospacing="0"/>
        <w:ind w:left="3240"/>
        <w:rPr>
          <w:lang w:val="ru-RU"/>
        </w:rPr>
      </w:pPr>
      <w:r>
        <w:rPr>
          <w:lang w:val="ru-RU"/>
        </w:rPr>
        <w:t>А в дом не пускает.</w:t>
      </w:r>
    </w:p>
    <w:p w:rsidR="00AE2D8D" w:rsidRPr="007705DA" w:rsidRDefault="003F63A8" w:rsidP="00AE2D8D">
      <w:pPr>
        <w:pStyle w:val="a3"/>
        <w:numPr>
          <w:ilvl w:val="0"/>
          <w:numId w:val="1"/>
        </w:numPr>
        <w:spacing w:before="0" w:beforeAutospacing="0" w:after="0" w:afterAutospacing="0"/>
        <w:rPr>
          <w:lang w:val="ru-RU"/>
        </w:rPr>
      </w:pPr>
      <w:r w:rsidRPr="007705DA">
        <w:rPr>
          <w:lang w:val="ru-RU"/>
        </w:rPr>
        <w:t xml:space="preserve">Прочитайте, какого же слова не хватало в теме нашего урока. (Солнце </w:t>
      </w:r>
      <w:r w:rsidR="004513E1" w:rsidRPr="007705DA">
        <w:rPr>
          <w:lang w:val="ru-RU"/>
        </w:rPr>
        <w:t>отодвигается, открывается слово ДОБРО</w:t>
      </w:r>
      <w:r w:rsidR="00D5089D">
        <w:rPr>
          <w:lang w:val="ru-RU"/>
        </w:rPr>
        <w:t>ТОЙ</w:t>
      </w:r>
      <w:r w:rsidR="004513E1" w:rsidRPr="007705DA">
        <w:rPr>
          <w:lang w:val="ru-RU"/>
        </w:rPr>
        <w:t>)</w:t>
      </w:r>
    </w:p>
    <w:p w:rsidR="003F63A8" w:rsidRPr="007705DA" w:rsidRDefault="0029473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b/>
          <w:sz w:val="24"/>
          <w:szCs w:val="24"/>
          <w:lang w:val="ru-RU"/>
        </w:rPr>
        <w:t>Слайды 1 и 2</w:t>
      </w:r>
      <w:r w:rsidR="002624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(Читает учитель)</w:t>
      </w:r>
    </w:p>
    <w:p w:rsidR="00EE174B" w:rsidRPr="007705DA" w:rsidRDefault="00EE17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В жизни по-разному можно жить-</w:t>
      </w:r>
    </w:p>
    <w:p w:rsidR="00EE174B" w:rsidRPr="007705DA" w:rsidRDefault="00EE17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Можно в беде, а можно  - в радости,</w:t>
      </w:r>
    </w:p>
    <w:p w:rsidR="00EE174B" w:rsidRPr="007705DA" w:rsidRDefault="00EE17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Вовремя есть, вовремя пить,</w:t>
      </w:r>
    </w:p>
    <w:p w:rsidR="00EE174B" w:rsidRPr="007705DA" w:rsidRDefault="00EE17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Вовремя делать гадости.</w:t>
      </w:r>
    </w:p>
    <w:p w:rsidR="00EE174B" w:rsidRPr="007705DA" w:rsidRDefault="00EE17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А можно так:</w:t>
      </w:r>
    </w:p>
    <w:p w:rsidR="00EE174B" w:rsidRPr="007705DA" w:rsidRDefault="00EE17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На рассвете встать-</w:t>
      </w:r>
    </w:p>
    <w:p w:rsidR="00EE174B" w:rsidRPr="007705DA" w:rsidRDefault="00EE17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lastRenderedPageBreak/>
        <w:t>И, помышляя о чуде,</w:t>
      </w:r>
    </w:p>
    <w:p w:rsidR="00EE174B" w:rsidRPr="007705DA" w:rsidRDefault="00EE174B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705DA">
        <w:rPr>
          <w:rFonts w:ascii="Times New Roman" w:hAnsi="Times New Roman" w:cs="Times New Roman"/>
          <w:sz w:val="24"/>
          <w:szCs w:val="24"/>
          <w:lang w:val="ru-RU"/>
        </w:rPr>
        <w:t>Рукой</w:t>
      </w:r>
      <w:proofErr w:type="gramEnd"/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обожжённою солнце достать</w:t>
      </w:r>
    </w:p>
    <w:p w:rsidR="00EE174B" w:rsidRPr="007705DA" w:rsidRDefault="00EE17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И подарить его людям.</w:t>
      </w:r>
    </w:p>
    <w:p w:rsidR="0026249A" w:rsidRDefault="0026249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Учитель:</w:t>
      </w:r>
    </w:p>
    <w:p w:rsidR="00EE174B" w:rsidRPr="007705DA" w:rsidRDefault="00EE17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Сегодня мы будем говорить о доброте. Что такое добро? Что такое зло? Над этими вопросами задумывались и наши предки: прабабушки, прадедушки, бабушки, дедушки, папы и мамы и мы с вами.</w:t>
      </w:r>
    </w:p>
    <w:p w:rsidR="00EE174B" w:rsidRPr="007705DA" w:rsidRDefault="00EE17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Итак, что же такое добро</w:t>
      </w:r>
      <w:r w:rsidR="008734F1" w:rsidRPr="007705DA">
        <w:rPr>
          <w:rFonts w:ascii="Times New Roman" w:hAnsi="Times New Roman" w:cs="Times New Roman"/>
          <w:sz w:val="24"/>
          <w:szCs w:val="24"/>
          <w:lang w:val="ru-RU"/>
        </w:rPr>
        <w:t>та</w:t>
      </w:r>
      <w:r w:rsidR="004513E1" w:rsidRPr="007705DA">
        <w:rPr>
          <w:rFonts w:ascii="Times New Roman" w:hAnsi="Times New Roman" w:cs="Times New Roman"/>
          <w:sz w:val="24"/>
          <w:szCs w:val="24"/>
          <w:lang w:val="ru-RU"/>
        </w:rPr>
        <w:t>? Как вы, ребята, думаете? (Д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ети </w:t>
      </w:r>
      <w:r w:rsidR="00E3163A">
        <w:rPr>
          <w:rFonts w:ascii="Times New Roman" w:hAnsi="Times New Roman" w:cs="Times New Roman"/>
          <w:sz w:val="24"/>
          <w:szCs w:val="24"/>
          <w:lang w:val="ru-RU"/>
        </w:rPr>
        <w:t>высказывают своё мнение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29473F" w:rsidRPr="007705DA" w:rsidRDefault="00EE17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Да, это всё хорошее, доброе, красивое</w:t>
      </w:r>
      <w:r w:rsidR="008F1B78" w:rsidRPr="007705DA">
        <w:rPr>
          <w:rFonts w:ascii="Times New Roman" w:hAnsi="Times New Roman" w:cs="Times New Roman"/>
          <w:sz w:val="24"/>
          <w:szCs w:val="24"/>
          <w:lang w:val="ru-RU"/>
        </w:rPr>
        <w:t>. Например: солнце, улыбка, мама, папа…Добро – это помощь людей друг другу.</w:t>
      </w:r>
      <w:r w:rsidR="008734F1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9473F" w:rsidRPr="007705DA" w:rsidRDefault="0029473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Слайд 3 </w:t>
      </w:r>
      <w:r w:rsidR="0026249A">
        <w:rPr>
          <w:rFonts w:ascii="Times New Roman" w:hAnsi="Times New Roman" w:cs="Times New Roman"/>
          <w:b/>
          <w:sz w:val="24"/>
          <w:szCs w:val="24"/>
          <w:lang w:val="ru-RU"/>
        </w:rPr>
        <w:t>(Читает учитель)</w:t>
      </w:r>
    </w:p>
    <w:p w:rsidR="00EE174B" w:rsidRPr="007705DA" w:rsidRDefault="008734F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В словаре Сергея Ивановича Ожегова слово «доброта» определяется как </w:t>
      </w:r>
      <w:r w:rsidR="005E22CD" w:rsidRPr="007705DA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отзывчивость, душевное расположение к людям,</w:t>
      </w:r>
      <w:r w:rsidR="004513E1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стремление делать добро другим</w:t>
      </w:r>
      <w:r w:rsidR="005E22CD" w:rsidRPr="007705DA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4513E1" w:rsidRPr="007705D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E174B" w:rsidRPr="007705DA" w:rsidRDefault="004513E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Ребята,</w:t>
      </w:r>
      <w:r w:rsid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EE174B" w:rsidRPr="007705DA">
        <w:rPr>
          <w:rFonts w:ascii="Times New Roman" w:hAnsi="Times New Roman" w:cs="Times New Roman"/>
          <w:sz w:val="24"/>
          <w:szCs w:val="24"/>
          <w:lang w:val="ru-RU"/>
        </w:rPr>
        <w:t>ого мы можем назвать добрым человеком?</w:t>
      </w:r>
    </w:p>
    <w:p w:rsidR="004513E1" w:rsidRPr="007705DA" w:rsidRDefault="004513E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(Дети отвечают.</w:t>
      </w:r>
      <w:r w:rsidR="00E3163A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F1B78" w:rsidRPr="007705DA" w:rsidRDefault="008F1B78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705DA">
        <w:rPr>
          <w:rFonts w:ascii="Times New Roman" w:hAnsi="Times New Roman" w:cs="Times New Roman"/>
          <w:sz w:val="24"/>
          <w:szCs w:val="24"/>
          <w:lang w:val="ru-RU"/>
        </w:rPr>
        <w:t>Добрый человек- это тот, кто любит людей и готов в трудную минуту прийти нам на помощь, вежливый, уважительный, любит природу и бережёт её</w:t>
      </w:r>
      <w:r w:rsidR="004513E1" w:rsidRPr="007705DA">
        <w:rPr>
          <w:rFonts w:ascii="Times New Roman" w:hAnsi="Times New Roman" w:cs="Times New Roman"/>
          <w:sz w:val="24"/>
          <w:szCs w:val="24"/>
          <w:lang w:val="ru-RU"/>
        </w:rPr>
        <w:t>).</w:t>
      </w:r>
      <w:proofErr w:type="gramEnd"/>
    </w:p>
    <w:p w:rsidR="005E22CD" w:rsidRPr="007705DA" w:rsidRDefault="005E22CD" w:rsidP="005E22CD">
      <w:pPr>
        <w:pStyle w:val="a3"/>
        <w:numPr>
          <w:ilvl w:val="0"/>
          <w:numId w:val="1"/>
        </w:numPr>
        <w:spacing w:before="0" w:beforeAutospacing="0" w:after="0" w:afterAutospacing="0"/>
        <w:rPr>
          <w:lang w:val="ru-RU"/>
        </w:rPr>
      </w:pPr>
      <w:r w:rsidRPr="007705DA">
        <w:rPr>
          <w:lang w:val="ru-RU"/>
        </w:rPr>
        <w:t>Почему</w:t>
      </w:r>
      <w:r w:rsidR="00E3163A">
        <w:rPr>
          <w:lang w:val="ru-RU"/>
        </w:rPr>
        <w:t xml:space="preserve"> же</w:t>
      </w:r>
      <w:r w:rsidRPr="007705DA">
        <w:rPr>
          <w:lang w:val="ru-RU"/>
        </w:rPr>
        <w:t xml:space="preserve"> у нас в гостях солнышко? Посмотрите на доску, здесь три слова. </w:t>
      </w:r>
      <w:r w:rsidR="0026249A">
        <w:rPr>
          <w:lang w:val="ru-RU"/>
        </w:rPr>
        <w:t>(Карточки</w:t>
      </w:r>
      <w:proofErr w:type="gramStart"/>
      <w:r w:rsidR="0026249A">
        <w:rPr>
          <w:lang w:val="ru-RU"/>
        </w:rPr>
        <w:t>)</w:t>
      </w:r>
      <w:r w:rsidRPr="007705DA">
        <w:rPr>
          <w:lang w:val="ru-RU"/>
        </w:rPr>
        <w:t>Н</w:t>
      </w:r>
      <w:proofErr w:type="gramEnd"/>
      <w:r w:rsidRPr="007705DA">
        <w:rPr>
          <w:lang w:val="ru-RU"/>
        </w:rPr>
        <w:t>о если поставить их  в правильном порядке, то мы сможем прочитать пословицу и ответить на вопрос.</w:t>
      </w:r>
      <w:r w:rsidR="00E3163A">
        <w:rPr>
          <w:lang w:val="ru-RU"/>
        </w:rPr>
        <w:t xml:space="preserve"> (Ребята составляют пословицу)</w:t>
      </w: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25"/>
        <w:gridCol w:w="1855"/>
        <w:gridCol w:w="2160"/>
      </w:tblGrid>
      <w:tr w:rsidR="005E22CD" w:rsidRPr="00F11E5D" w:rsidTr="00E24E3C">
        <w:tc>
          <w:tcPr>
            <w:tcW w:w="1925" w:type="dxa"/>
          </w:tcPr>
          <w:p w:rsidR="005E22CD" w:rsidRPr="00F11E5D" w:rsidRDefault="005E22CD" w:rsidP="00E24E3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F11E5D">
              <w:t>солнце</w:t>
            </w:r>
            <w:proofErr w:type="spellEnd"/>
          </w:p>
        </w:tc>
        <w:tc>
          <w:tcPr>
            <w:tcW w:w="1855" w:type="dxa"/>
          </w:tcPr>
          <w:p w:rsidR="005E22CD" w:rsidRPr="00F11E5D" w:rsidRDefault="005E22CD" w:rsidP="00E24E3C">
            <w:pPr>
              <w:pStyle w:val="a3"/>
              <w:spacing w:before="0" w:beforeAutospacing="0" w:after="0" w:afterAutospacing="0"/>
              <w:jc w:val="center"/>
            </w:pPr>
            <w:r w:rsidRPr="00F11E5D">
              <w:t>доброта</w:t>
            </w:r>
          </w:p>
        </w:tc>
        <w:tc>
          <w:tcPr>
            <w:tcW w:w="2160" w:type="dxa"/>
          </w:tcPr>
          <w:p w:rsidR="005E22CD" w:rsidRPr="00F11E5D" w:rsidRDefault="005E22CD" w:rsidP="00E24E3C">
            <w:pPr>
              <w:pStyle w:val="a3"/>
              <w:spacing w:before="0" w:beforeAutospacing="0" w:after="0" w:afterAutospacing="0"/>
              <w:jc w:val="center"/>
            </w:pPr>
            <w:r w:rsidRPr="00F11E5D">
              <w:t>что</w:t>
            </w:r>
          </w:p>
        </w:tc>
      </w:tr>
    </w:tbl>
    <w:p w:rsidR="005E22CD" w:rsidRPr="00F11E5D" w:rsidRDefault="005E22CD" w:rsidP="005E22CD">
      <w:pPr>
        <w:pStyle w:val="a3"/>
        <w:spacing w:before="0" w:beforeAutospacing="0" w:after="0" w:afterAutospacing="0"/>
        <w:ind w:left="180"/>
        <w:jc w:val="center"/>
      </w:pPr>
    </w:p>
    <w:p w:rsidR="005E22CD" w:rsidRPr="00F11E5D" w:rsidRDefault="005E22CD" w:rsidP="005E22CD">
      <w:pPr>
        <w:pStyle w:val="a3"/>
        <w:spacing w:before="0" w:beforeAutospacing="0" w:after="0" w:afterAutospacing="0"/>
        <w:ind w:left="180"/>
        <w:jc w:val="center"/>
      </w:pPr>
      <w:r w:rsidRPr="00F11E5D">
        <w:t>«ДОБРОТА, ЧТО СОЛНЦЕ».</w:t>
      </w:r>
    </w:p>
    <w:p w:rsidR="004513E1" w:rsidRPr="0026249A" w:rsidRDefault="005E22CD" w:rsidP="0026249A">
      <w:pPr>
        <w:pStyle w:val="a3"/>
        <w:numPr>
          <w:ilvl w:val="0"/>
          <w:numId w:val="1"/>
        </w:numPr>
        <w:spacing w:before="0" w:beforeAutospacing="0" w:after="0" w:afterAutospacing="0"/>
        <w:rPr>
          <w:lang w:val="ru-RU"/>
        </w:rPr>
      </w:pPr>
      <w:r w:rsidRPr="007705DA">
        <w:rPr>
          <w:lang w:val="ru-RU"/>
        </w:rPr>
        <w:t>Как вы понимаете эту пословицу?</w:t>
      </w:r>
      <w:r w:rsidR="004513E1" w:rsidRPr="007705DA">
        <w:rPr>
          <w:lang w:val="ru-RU"/>
        </w:rPr>
        <w:t xml:space="preserve"> </w:t>
      </w:r>
      <w:r w:rsidRPr="007705DA">
        <w:rPr>
          <w:lang w:val="ru-RU"/>
        </w:rPr>
        <w:t>(Солнце освещает человека своими лучами, и мы ощущаем теплоту и ласку от его лучей, так и от всего доброго)</w:t>
      </w:r>
    </w:p>
    <w:p w:rsidR="005E22CD" w:rsidRPr="007705DA" w:rsidRDefault="005F5BB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Ребята,</w:t>
      </w:r>
      <w:r w:rsidR="004513E1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а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5E22CD" w:rsidRPr="007705DA">
        <w:rPr>
          <w:rFonts w:ascii="Times New Roman" w:hAnsi="Times New Roman" w:cs="Times New Roman"/>
          <w:sz w:val="24"/>
          <w:szCs w:val="24"/>
          <w:lang w:val="ru-RU"/>
        </w:rPr>
        <w:t>ы любите путешествовать</w:t>
      </w:r>
      <w:proofErr w:type="gramStart"/>
      <w:r w:rsidR="005E22CD" w:rsidRPr="007705DA">
        <w:rPr>
          <w:rFonts w:ascii="Times New Roman" w:hAnsi="Times New Roman" w:cs="Times New Roman"/>
          <w:sz w:val="24"/>
          <w:szCs w:val="24"/>
          <w:lang w:val="ru-RU"/>
        </w:rPr>
        <w:t>?(</w:t>
      </w:r>
      <w:proofErr w:type="gramEnd"/>
      <w:r w:rsidR="005E22CD" w:rsidRPr="007705DA">
        <w:rPr>
          <w:rFonts w:ascii="Times New Roman" w:hAnsi="Times New Roman" w:cs="Times New Roman"/>
          <w:sz w:val="24"/>
          <w:szCs w:val="24"/>
          <w:lang w:val="ru-RU"/>
        </w:rPr>
        <w:t>Да)</w:t>
      </w:r>
    </w:p>
    <w:p w:rsidR="005E22CD" w:rsidRPr="007705DA" w:rsidRDefault="005E22C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Тогда отправимся  путешествовать по</w:t>
      </w:r>
      <w:r w:rsidR="004513E1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маршруту добрых </w:t>
      </w:r>
      <w:r w:rsidR="00144605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чувств,</w:t>
      </w:r>
      <w:r w:rsidR="004513E1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4605" w:rsidRPr="007705DA">
        <w:rPr>
          <w:rFonts w:ascii="Times New Roman" w:hAnsi="Times New Roman" w:cs="Times New Roman"/>
          <w:sz w:val="24"/>
          <w:szCs w:val="24"/>
          <w:lang w:val="ru-RU"/>
        </w:rPr>
        <w:t>дел, поступков и отношений, по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дороге добра.</w:t>
      </w:r>
      <w:r w:rsidR="00967F76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3163A">
        <w:rPr>
          <w:rFonts w:ascii="Times New Roman" w:hAnsi="Times New Roman" w:cs="Times New Roman"/>
          <w:sz w:val="24"/>
          <w:szCs w:val="24"/>
          <w:lang w:val="ru-RU"/>
        </w:rPr>
        <w:t>(Звучит п</w:t>
      </w:r>
      <w:r w:rsidR="00967F76" w:rsidRPr="007705DA">
        <w:rPr>
          <w:rFonts w:ascii="Times New Roman" w:hAnsi="Times New Roman" w:cs="Times New Roman"/>
          <w:sz w:val="24"/>
          <w:szCs w:val="24"/>
          <w:lang w:val="ru-RU"/>
        </w:rPr>
        <w:t>есня «Дорогой добра»)</w:t>
      </w:r>
    </w:p>
    <w:p w:rsidR="004513E1" w:rsidRPr="007705DA" w:rsidRDefault="0026249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Ребята,</w:t>
      </w:r>
      <w:r w:rsidR="00073C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8F1B78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авайте </w:t>
      </w:r>
      <w:r w:rsidR="004513E1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сначала </w:t>
      </w:r>
      <w:r w:rsidR="008F1B78" w:rsidRPr="007705DA">
        <w:rPr>
          <w:rFonts w:ascii="Times New Roman" w:hAnsi="Times New Roman" w:cs="Times New Roman"/>
          <w:sz w:val="24"/>
          <w:szCs w:val="24"/>
          <w:lang w:val="ru-RU"/>
        </w:rPr>
        <w:t>пофантазируем. Представьте, что вы попали на планету Добра. Что мы здесь увидим?</w:t>
      </w:r>
      <w:r w:rsidR="00233784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(Дети отвечают)</w:t>
      </w:r>
    </w:p>
    <w:p w:rsidR="0026249A" w:rsidRDefault="0029473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b/>
          <w:sz w:val="24"/>
          <w:szCs w:val="24"/>
          <w:lang w:val="ru-RU"/>
        </w:rPr>
        <w:t>Слайд 4</w:t>
      </w:r>
    </w:p>
    <w:p w:rsidR="008F1B78" w:rsidRPr="0026249A" w:rsidRDefault="008F1B7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А знаете, кто самый главный на этой планете?</w:t>
      </w:r>
      <w:r w:rsidR="00734083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Кот Леопольд. Помните, какие слова о</w:t>
      </w:r>
      <w:r w:rsidR="004513E1" w:rsidRPr="007705DA">
        <w:rPr>
          <w:rFonts w:ascii="Times New Roman" w:hAnsi="Times New Roman" w:cs="Times New Roman"/>
          <w:sz w:val="24"/>
          <w:szCs w:val="24"/>
          <w:lang w:val="ru-RU"/>
        </w:rPr>
        <w:t>н говорил, обращаясь к мышатам?  (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«Ребята, давайте жить дружно»</w:t>
      </w:r>
      <w:r w:rsidR="005E22CD" w:rsidRPr="007705DA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F1B78" w:rsidRPr="007705DA" w:rsidRDefault="008F1B7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Дружба- это доброе дело? </w:t>
      </w:r>
      <w:r w:rsidR="004513E1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(Да)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Я предлагаю поселить кота Ле</w:t>
      </w:r>
      <w:r w:rsidR="009957F4" w:rsidRPr="007705D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польда в нашем классном уголке, чтобы мы в классе жили дружно, ведь только</w:t>
      </w:r>
      <w:r w:rsidR="00233784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в дружбе рождаются добрые дела, когда рядом настоящие друзья. Кто </w:t>
      </w:r>
      <w:r w:rsidR="0026249A">
        <w:rPr>
          <w:rFonts w:ascii="Times New Roman" w:hAnsi="Times New Roman" w:cs="Times New Roman"/>
          <w:sz w:val="24"/>
          <w:szCs w:val="24"/>
          <w:lang w:val="ru-RU"/>
        </w:rPr>
        <w:t xml:space="preserve">сейчас </w:t>
      </w:r>
      <w:r w:rsidR="00233784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желает рассказать о своём друге? </w:t>
      </w:r>
      <w:r w:rsidR="005F5BB2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(Дети </w:t>
      </w:r>
      <w:r w:rsidR="005F5BB2" w:rsidRPr="007705DA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рассказывают</w:t>
      </w:r>
      <w:r w:rsidR="00E3163A">
        <w:rPr>
          <w:rFonts w:ascii="Times New Roman" w:hAnsi="Times New Roman" w:cs="Times New Roman"/>
          <w:sz w:val="24"/>
          <w:szCs w:val="24"/>
          <w:lang w:val="ru-RU"/>
        </w:rPr>
        <w:t xml:space="preserve"> о своих друзьях</w:t>
      </w:r>
      <w:r w:rsidR="005F5BB2" w:rsidRPr="007705D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26249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E3163A">
        <w:rPr>
          <w:rFonts w:ascii="Times New Roman" w:hAnsi="Times New Roman" w:cs="Times New Roman"/>
          <w:sz w:val="24"/>
          <w:szCs w:val="24"/>
          <w:lang w:val="ru-RU"/>
        </w:rPr>
        <w:t>Ребята,</w:t>
      </w:r>
      <w:r w:rsidR="00F47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3163A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233784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авайте </w:t>
      </w:r>
      <w:r w:rsidR="0026249A">
        <w:rPr>
          <w:rFonts w:ascii="Times New Roman" w:hAnsi="Times New Roman" w:cs="Times New Roman"/>
          <w:sz w:val="24"/>
          <w:szCs w:val="24"/>
          <w:lang w:val="ru-RU"/>
        </w:rPr>
        <w:t>исполним песню «Настоящий друг»</w:t>
      </w:r>
      <w:r w:rsidR="00F47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249A">
        <w:rPr>
          <w:rFonts w:ascii="Times New Roman" w:hAnsi="Times New Roman" w:cs="Times New Roman"/>
          <w:sz w:val="24"/>
          <w:szCs w:val="24"/>
          <w:lang w:val="ru-RU"/>
        </w:rPr>
        <w:t>(Звучит песня в исполнении детей)</w:t>
      </w:r>
    </w:p>
    <w:p w:rsidR="008F1B78" w:rsidRPr="007705DA" w:rsidRDefault="008F1B7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А сейчас кот Леопольд приглашает вас послушать одну историю, которая произошла на планете Добра</w:t>
      </w:r>
      <w:r w:rsidR="00734083" w:rsidRPr="007705D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4083" w:rsidRPr="007705DA" w:rsidRDefault="007340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(Дети показывают сценку по рассказу В.Осеевой «Просто старушка»)</w:t>
      </w:r>
    </w:p>
    <w:p w:rsidR="00734083" w:rsidRPr="007705DA" w:rsidRDefault="007340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По улице </w:t>
      </w:r>
      <w:proofErr w:type="spellStart"/>
      <w:r w:rsidRPr="007705DA">
        <w:rPr>
          <w:rFonts w:ascii="Times New Roman" w:hAnsi="Times New Roman" w:cs="Times New Roman"/>
          <w:sz w:val="24"/>
          <w:szCs w:val="24"/>
          <w:lang w:val="ru-RU"/>
        </w:rPr>
        <w:t>щли</w:t>
      </w:r>
      <w:proofErr w:type="spellEnd"/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мальчик и девочка. А впереди </w:t>
      </w:r>
      <w:proofErr w:type="spellStart"/>
      <w:r w:rsidRPr="007705DA">
        <w:rPr>
          <w:rFonts w:ascii="Times New Roman" w:hAnsi="Times New Roman" w:cs="Times New Roman"/>
          <w:sz w:val="24"/>
          <w:szCs w:val="24"/>
          <w:lang w:val="ru-RU"/>
        </w:rPr>
        <w:t>щла</w:t>
      </w:r>
      <w:proofErr w:type="spellEnd"/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старушка. Было очень скользко. Старушка поскользнулась и упала. «Подержи мои книжки!»- крикнул мальчик, передал девочке свою сумку и бросился на помощь старушке. Когда он вернулся, девочка спросила его: «Это твоя бабушка?» «Нет»,- ответил мальчик. «Мама?</w:t>
      </w:r>
      <w:proofErr w:type="gramStart"/>
      <w:r w:rsidRPr="007705DA">
        <w:rPr>
          <w:rFonts w:ascii="Times New Roman" w:hAnsi="Times New Roman" w:cs="Times New Roman"/>
          <w:sz w:val="24"/>
          <w:szCs w:val="24"/>
          <w:lang w:val="ru-RU"/>
        </w:rPr>
        <w:t>»-</w:t>
      </w:r>
      <w:proofErr w:type="gramEnd"/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удивилась </w:t>
      </w:r>
      <w:r w:rsidR="00252F8D" w:rsidRPr="007705DA">
        <w:rPr>
          <w:rFonts w:ascii="Times New Roman" w:hAnsi="Times New Roman" w:cs="Times New Roman"/>
          <w:sz w:val="24"/>
          <w:szCs w:val="24"/>
          <w:lang w:val="ru-RU"/>
        </w:rPr>
        <w:t>подружка. «Нет», - сказал мальчик.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«Ну, тётя? Или знакомая?»</w:t>
      </w:r>
      <w:r w:rsidR="00252F8D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- спросила девочка.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«Да, нет же, нет! </w:t>
      </w:r>
      <w:r w:rsidR="00252F8D" w:rsidRPr="007705DA">
        <w:rPr>
          <w:rFonts w:ascii="Times New Roman" w:hAnsi="Times New Roman" w:cs="Times New Roman"/>
          <w:sz w:val="24"/>
          <w:szCs w:val="24"/>
          <w:lang w:val="ru-RU"/>
        </w:rPr>
        <w:t>Это просто старушка»,– улыбаясь, сказал мальчик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52F8D" w:rsidRPr="007705D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3784" w:rsidRPr="007705DA" w:rsidRDefault="00734083" w:rsidP="0023378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А как бы вы поступили на месте мальчика? </w:t>
      </w:r>
      <w:r w:rsidR="0026249A">
        <w:rPr>
          <w:rFonts w:ascii="Times New Roman" w:hAnsi="Times New Roman" w:cs="Times New Roman"/>
          <w:sz w:val="24"/>
          <w:szCs w:val="24"/>
          <w:lang w:val="ru-RU"/>
        </w:rPr>
        <w:t>(Дети отвечают</w:t>
      </w:r>
      <w:proofErr w:type="gramStart"/>
      <w:r w:rsidR="0026249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Ч</w:t>
      </w:r>
      <w:proofErr w:type="gramEnd"/>
      <w:r w:rsidRPr="007705DA">
        <w:rPr>
          <w:rFonts w:ascii="Times New Roman" w:hAnsi="Times New Roman" w:cs="Times New Roman"/>
          <w:sz w:val="24"/>
          <w:szCs w:val="24"/>
          <w:lang w:val="ru-RU"/>
        </w:rPr>
        <w:t>ему научил вас этот случай?</w:t>
      </w:r>
      <w:r w:rsidR="00252F8D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(Быть добрым, пом</w:t>
      </w:r>
      <w:r w:rsidR="00233784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огать тем, кто в этом нуждается) </w:t>
      </w:r>
    </w:p>
    <w:p w:rsidR="003B3448" w:rsidRPr="007705DA" w:rsidRDefault="00252F8D" w:rsidP="0023378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Молодцы! </w:t>
      </w:r>
      <w:r w:rsidR="003B3448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А теперь вернёмся на родную планету, чтобы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здесь </w:t>
      </w:r>
      <w:r w:rsidR="003B3448" w:rsidRPr="007705DA">
        <w:rPr>
          <w:rFonts w:ascii="Times New Roman" w:hAnsi="Times New Roman" w:cs="Times New Roman"/>
          <w:sz w:val="24"/>
          <w:szCs w:val="24"/>
          <w:lang w:val="ru-RU"/>
        </w:rPr>
        <w:t>делать добрые дела.</w:t>
      </w:r>
    </w:p>
    <w:p w:rsidR="00233784" w:rsidRPr="007705DA" w:rsidRDefault="00E3163A" w:rsidP="00233784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Ребята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,а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3784" w:rsidRPr="007705DA">
        <w:rPr>
          <w:rFonts w:ascii="Times New Roman" w:hAnsi="Times New Roman" w:cs="Times New Roman"/>
          <w:sz w:val="24"/>
          <w:szCs w:val="24"/>
          <w:lang w:val="ru-RU"/>
        </w:rPr>
        <w:t>вы знаете добрые слова?</w:t>
      </w:r>
      <w:r w:rsidR="00252F8D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3784" w:rsidRPr="007705DA">
        <w:rPr>
          <w:rFonts w:ascii="Times New Roman" w:hAnsi="Times New Roman" w:cs="Times New Roman"/>
          <w:sz w:val="24"/>
          <w:szCs w:val="24"/>
          <w:lang w:val="ru-RU"/>
        </w:rPr>
        <w:t>Как мы их ещё называем</w:t>
      </w:r>
      <w:proofErr w:type="gramStart"/>
      <w:r w:rsidR="00233784" w:rsidRPr="007705DA">
        <w:rPr>
          <w:rFonts w:ascii="Times New Roman" w:hAnsi="Times New Roman" w:cs="Times New Roman"/>
          <w:sz w:val="24"/>
          <w:szCs w:val="24"/>
          <w:lang w:val="ru-RU"/>
        </w:rPr>
        <w:t>?</w:t>
      </w:r>
      <w:r w:rsidR="0098158E" w:rsidRPr="007705D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End"/>
      <w:r w:rsidR="00252F8D" w:rsidRPr="007705DA">
        <w:rPr>
          <w:rFonts w:ascii="Times New Roman" w:hAnsi="Times New Roman" w:cs="Times New Roman"/>
          <w:sz w:val="24"/>
          <w:szCs w:val="24"/>
          <w:lang w:val="ru-RU"/>
        </w:rPr>
        <w:t>Волшебные слова</w:t>
      </w:r>
      <w:r w:rsidR="0098158E" w:rsidRPr="007705DA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3B3448" w:rsidRPr="007705DA" w:rsidRDefault="003B3448" w:rsidP="0023378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Перед нами </w:t>
      </w:r>
      <w:r w:rsidRPr="007705DA">
        <w:rPr>
          <w:rFonts w:ascii="Times New Roman" w:hAnsi="Times New Roman" w:cs="Times New Roman"/>
          <w:b/>
          <w:sz w:val="24"/>
          <w:szCs w:val="24"/>
          <w:lang w:val="ru-RU"/>
        </w:rPr>
        <w:t>тропинка волшебных слов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. Остановимся здесь.</w:t>
      </w:r>
    </w:p>
    <w:p w:rsidR="00233784" w:rsidRPr="007705DA" w:rsidRDefault="000041C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Я лучиком солнышка буду дотрагиваться до вас, а вы мне будете называть волшебные слова</w:t>
      </w:r>
      <w:proofErr w:type="gramStart"/>
      <w:r w:rsidRPr="007705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33784" w:rsidRPr="007705DA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End"/>
      <w:r w:rsidR="00233784" w:rsidRPr="007705DA">
        <w:rPr>
          <w:rFonts w:ascii="Times New Roman" w:hAnsi="Times New Roman" w:cs="Times New Roman"/>
          <w:sz w:val="24"/>
          <w:szCs w:val="24"/>
          <w:lang w:val="ru-RU"/>
        </w:rPr>
        <w:t>Дети называют)</w:t>
      </w:r>
    </w:p>
    <w:p w:rsidR="0029473F" w:rsidRPr="007705DA" w:rsidRDefault="0029473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b/>
          <w:sz w:val="24"/>
          <w:szCs w:val="24"/>
          <w:lang w:val="ru-RU"/>
        </w:rPr>
        <w:t>Слайд 5</w:t>
      </w:r>
    </w:p>
    <w:p w:rsidR="00FE5006" w:rsidRPr="007705DA" w:rsidRDefault="00FE5006" w:rsidP="00FE5006">
      <w:pPr>
        <w:pStyle w:val="a3"/>
        <w:rPr>
          <w:lang w:val="ru-RU"/>
        </w:rPr>
      </w:pPr>
      <w:r w:rsidRPr="007705DA">
        <w:rPr>
          <w:u w:val="single"/>
          <w:lang w:val="ru-RU"/>
        </w:rPr>
        <w:t xml:space="preserve"> Учитель</w:t>
      </w:r>
      <w:r w:rsidR="00E3163A">
        <w:rPr>
          <w:lang w:val="ru-RU"/>
        </w:rPr>
        <w:t>: А сейчас давайте поиграем</w:t>
      </w:r>
      <w:r w:rsidR="0026249A">
        <w:rPr>
          <w:lang w:val="ru-RU"/>
        </w:rPr>
        <w:t xml:space="preserve"> </w:t>
      </w:r>
      <w:r w:rsidR="00E3163A">
        <w:rPr>
          <w:lang w:val="ru-RU"/>
        </w:rPr>
        <w:t>в игру «Не ошибись, пожалуйста»</w:t>
      </w:r>
    </w:p>
    <w:p w:rsidR="00FE5006" w:rsidRPr="007705DA" w:rsidRDefault="00FE5006" w:rsidP="00FE5006">
      <w:pPr>
        <w:pStyle w:val="a3"/>
        <w:rPr>
          <w:lang w:val="ru-RU"/>
        </w:rPr>
      </w:pPr>
      <w:r w:rsidRPr="007705DA">
        <w:rPr>
          <w:lang w:val="ru-RU"/>
        </w:rPr>
        <w:t>Я буду просить вас исполнить задание, но выполнять их над</w:t>
      </w:r>
      <w:r w:rsidR="00252F8D" w:rsidRPr="007705DA">
        <w:rPr>
          <w:lang w:val="ru-RU"/>
        </w:rPr>
        <w:t>о только тогда, когда я назову «волшебное слово».</w:t>
      </w:r>
    </w:p>
    <w:p w:rsidR="00FE5006" w:rsidRPr="007705DA" w:rsidRDefault="00FE5006" w:rsidP="00FE500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Встаньте, пожалуйста!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br/>
        <w:t xml:space="preserve">Поднимите руки!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br/>
        <w:t xml:space="preserve">Будьте добры, похлопайте в ладоши!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br/>
        <w:t xml:space="preserve">Потопайте.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br/>
        <w:t xml:space="preserve">Попрыгайте, пожалуйста.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br/>
        <w:t>Руки вперед.</w:t>
      </w:r>
    </w:p>
    <w:p w:rsidR="001878AB" w:rsidRPr="007705DA" w:rsidRDefault="001878AB" w:rsidP="00FE500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Покачали головой, пожалуйста.</w:t>
      </w:r>
    </w:p>
    <w:p w:rsidR="004413BB" w:rsidRDefault="004413BB" w:rsidP="00FE500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Будьте добры,</w:t>
      </w:r>
      <w:r w:rsidR="00E316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помашите </w:t>
      </w:r>
      <w:r w:rsidR="001878AB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руками, </w:t>
      </w:r>
    </w:p>
    <w:p w:rsidR="001878AB" w:rsidRPr="007705DA" w:rsidRDefault="001878AB" w:rsidP="00FE500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Присядьте</w:t>
      </w:r>
      <w:r w:rsidR="004413BB">
        <w:rPr>
          <w:rFonts w:ascii="Times New Roman" w:hAnsi="Times New Roman" w:cs="Times New Roman"/>
          <w:sz w:val="24"/>
          <w:szCs w:val="24"/>
          <w:lang w:val="ru-RU"/>
        </w:rPr>
        <w:t xml:space="preserve"> за парты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, пожалуйста.</w:t>
      </w:r>
    </w:p>
    <w:p w:rsidR="0029473F" w:rsidRPr="007705DA" w:rsidRDefault="0029473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b/>
          <w:sz w:val="24"/>
          <w:szCs w:val="24"/>
          <w:lang w:val="ru-RU"/>
        </w:rPr>
        <w:t>Слайд 6</w:t>
      </w:r>
    </w:p>
    <w:p w:rsidR="00233784" w:rsidRPr="007705DA" w:rsidRDefault="0023378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А сейчас </w:t>
      </w:r>
      <w:r w:rsidR="00252F8D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игра </w:t>
      </w:r>
      <w:r w:rsidR="0029473F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«Добавьте </w:t>
      </w:r>
      <w:r w:rsidR="00252F8D" w:rsidRPr="007705DA">
        <w:rPr>
          <w:rFonts w:ascii="Times New Roman" w:hAnsi="Times New Roman" w:cs="Times New Roman"/>
          <w:sz w:val="24"/>
          <w:szCs w:val="24"/>
          <w:lang w:val="ru-RU"/>
        </w:rPr>
        <w:t>волшебное слово»</w:t>
      </w:r>
      <w:proofErr w:type="gramStart"/>
      <w:r w:rsidR="001878AB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3163A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="001878AB" w:rsidRPr="007705DA">
        <w:rPr>
          <w:rFonts w:ascii="Times New Roman" w:hAnsi="Times New Roman" w:cs="Times New Roman"/>
          <w:sz w:val="24"/>
          <w:szCs w:val="24"/>
          <w:lang w:val="ru-RU"/>
        </w:rPr>
        <w:t>(Дети отвечают хором)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1.Слова коротенькие эти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Повсюду слышатся с утра.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Они живут на белом свет,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Запомнить их давно пора.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2.Зазеленеет старый пень,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Когда услышит …(добрый день)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3. Мальчик вежливый и развитый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1878AB" w:rsidRPr="007705DA">
        <w:rPr>
          <w:rFonts w:ascii="Times New Roman" w:hAnsi="Times New Roman" w:cs="Times New Roman"/>
          <w:sz w:val="24"/>
          <w:szCs w:val="24"/>
          <w:lang w:val="ru-RU"/>
        </w:rPr>
        <w:t>оворит, встречаясь… (з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дравствуйте)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4.И во Франции, и в Дании</w:t>
      </w:r>
    </w:p>
    <w:p w:rsid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На прощанье говорят…(до свидания)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5.Растает даже ледяная глыба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От слова тёплого… (спасибо)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6. Когда нас бранят за шалости,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Говорим:  … (простите, пожалуйста)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7.Нужно знать, как дважды два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Все волшебные слова.</w:t>
      </w:r>
    </w:p>
    <w:p w:rsidR="005713E0" w:rsidRPr="007705DA" w:rsidRDefault="005713E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В день, пожалуй, раз до ста</w:t>
      </w:r>
    </w:p>
    <w:p w:rsidR="005713E0" w:rsidRPr="007705DA" w:rsidRDefault="001878A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Говорить</w:t>
      </w:r>
      <w:r w:rsidR="005713E0" w:rsidRPr="007705DA">
        <w:rPr>
          <w:rFonts w:ascii="Times New Roman" w:hAnsi="Times New Roman" w:cs="Times New Roman"/>
          <w:sz w:val="24"/>
          <w:szCs w:val="24"/>
          <w:lang w:val="ru-RU"/>
        </w:rPr>
        <w:t>… (пожалуйста).</w:t>
      </w:r>
    </w:p>
    <w:p w:rsidR="005713E0" w:rsidRPr="007705DA" w:rsidRDefault="0026249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Учитель:</w:t>
      </w:r>
      <w:r w:rsidR="00073C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3E0" w:rsidRPr="007705DA">
        <w:rPr>
          <w:rFonts w:ascii="Times New Roman" w:hAnsi="Times New Roman" w:cs="Times New Roman"/>
          <w:sz w:val="24"/>
          <w:szCs w:val="24"/>
          <w:lang w:val="ru-RU"/>
        </w:rPr>
        <w:t>Но не только слова должны быть добрыми, но и дела должны быть добрыми, ведь как гласит пословица: «Не одежда красит человека, а его добрые дела».</w:t>
      </w:r>
    </w:p>
    <w:p w:rsidR="00692CFC" w:rsidRPr="007705DA" w:rsidRDefault="00E3163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Ребята, как вы думаете,</w:t>
      </w:r>
      <w:r w:rsidR="002624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692CFC" w:rsidRPr="007705DA">
        <w:rPr>
          <w:rFonts w:ascii="Times New Roman" w:hAnsi="Times New Roman" w:cs="Times New Roman"/>
          <w:sz w:val="24"/>
          <w:szCs w:val="24"/>
          <w:lang w:val="ru-RU"/>
        </w:rPr>
        <w:t>рудно ли быть добрым? (Дети отвечают)</w:t>
      </w:r>
      <w:r w:rsidR="003B3448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Верно.</w:t>
      </w:r>
      <w:r w:rsidR="002624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B3448" w:rsidRPr="007705DA">
        <w:rPr>
          <w:rFonts w:ascii="Times New Roman" w:hAnsi="Times New Roman" w:cs="Times New Roman"/>
          <w:sz w:val="24"/>
          <w:szCs w:val="24"/>
          <w:lang w:val="ru-RU"/>
        </w:rPr>
        <w:t>Если ты имеешь доброе сердц</w:t>
      </w:r>
      <w:r w:rsidR="00751F1D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е и добрую душу, то  </w:t>
      </w:r>
      <w:r w:rsidR="0026307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751F1D" w:rsidRPr="007705DA">
        <w:rPr>
          <w:rFonts w:ascii="Times New Roman" w:hAnsi="Times New Roman" w:cs="Times New Roman"/>
          <w:sz w:val="24"/>
          <w:szCs w:val="24"/>
          <w:lang w:val="ru-RU"/>
        </w:rPr>
        <w:t>делать добрые дела легче.</w:t>
      </w:r>
    </w:p>
    <w:p w:rsidR="0098158E" w:rsidRPr="007705DA" w:rsidRDefault="00E3163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Перед нами </w:t>
      </w:r>
      <w:r w:rsidR="0098158E" w:rsidRPr="007705DA">
        <w:rPr>
          <w:rFonts w:ascii="Times New Roman" w:hAnsi="Times New Roman" w:cs="Times New Roman"/>
          <w:b/>
          <w:sz w:val="24"/>
          <w:szCs w:val="24"/>
          <w:lang w:val="ru-RU"/>
        </w:rPr>
        <w:t>мостик добрых пословиц</w:t>
      </w:r>
      <w:r w:rsidR="00751F1D" w:rsidRPr="007705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751F1D" w:rsidRPr="007705DA">
        <w:rPr>
          <w:rFonts w:ascii="Times New Roman" w:hAnsi="Times New Roman" w:cs="Times New Roman"/>
          <w:sz w:val="24"/>
          <w:szCs w:val="24"/>
          <w:lang w:val="ru-RU"/>
        </w:rPr>
        <w:t>но он разрушен.</w:t>
      </w:r>
    </w:p>
    <w:p w:rsidR="00315526" w:rsidRPr="004413BB" w:rsidRDefault="0098158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13BB">
        <w:rPr>
          <w:rFonts w:ascii="Times New Roman" w:hAnsi="Times New Roman" w:cs="Times New Roman"/>
          <w:sz w:val="24"/>
          <w:szCs w:val="24"/>
          <w:lang w:val="ru-RU"/>
        </w:rPr>
        <w:t xml:space="preserve">Давайте </w:t>
      </w:r>
      <w:r w:rsidR="001878AB" w:rsidRPr="004413BB">
        <w:rPr>
          <w:rFonts w:ascii="Times New Roman" w:hAnsi="Times New Roman" w:cs="Times New Roman"/>
          <w:sz w:val="24"/>
          <w:szCs w:val="24"/>
          <w:lang w:val="ru-RU"/>
        </w:rPr>
        <w:t xml:space="preserve"> его </w:t>
      </w:r>
      <w:r w:rsidRPr="004413BB">
        <w:rPr>
          <w:rFonts w:ascii="Times New Roman" w:hAnsi="Times New Roman" w:cs="Times New Roman"/>
          <w:sz w:val="24"/>
          <w:szCs w:val="24"/>
          <w:lang w:val="ru-RU"/>
        </w:rPr>
        <w:t>отремонтируем.</w:t>
      </w:r>
    </w:p>
    <w:p w:rsidR="00315526" w:rsidRPr="007705DA" w:rsidRDefault="0098158E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705DA">
        <w:rPr>
          <w:rFonts w:ascii="Times New Roman" w:hAnsi="Times New Roman" w:cs="Times New Roman"/>
          <w:sz w:val="24"/>
          <w:szCs w:val="24"/>
          <w:lang w:val="ru-RU"/>
        </w:rPr>
        <w:t>(Дети собирают</w:t>
      </w:r>
      <w:r w:rsidR="00315526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27C8D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из частей </w:t>
      </w:r>
      <w:r w:rsidR="00315526" w:rsidRPr="007705DA">
        <w:rPr>
          <w:rFonts w:ascii="Times New Roman" w:hAnsi="Times New Roman" w:cs="Times New Roman"/>
          <w:sz w:val="24"/>
          <w:szCs w:val="24"/>
          <w:lang w:val="ru-RU"/>
        </w:rPr>
        <w:t>пословицы:</w:t>
      </w:r>
      <w:proofErr w:type="gramEnd"/>
    </w:p>
    <w:p w:rsidR="00EB057E" w:rsidRPr="007705DA" w:rsidRDefault="00EB057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Не одежда красит человека, а его добрые дела.</w:t>
      </w:r>
    </w:p>
    <w:p w:rsidR="00730A6F" w:rsidRPr="007705DA" w:rsidRDefault="00730A6F" w:rsidP="00730A6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705DA">
        <w:rPr>
          <w:rFonts w:ascii="Times New Roman" w:hAnsi="Times New Roman" w:cs="Times New Roman"/>
          <w:sz w:val="24"/>
          <w:szCs w:val="24"/>
          <w:lang w:val="ru-RU"/>
        </w:rPr>
        <w:t>Плохо т</w:t>
      </w:r>
      <w:r w:rsidR="00751F1D" w:rsidRPr="007705DA">
        <w:rPr>
          <w:rFonts w:ascii="Times New Roman" w:hAnsi="Times New Roman" w:cs="Times New Roman"/>
          <w:sz w:val="24"/>
          <w:szCs w:val="24"/>
          <w:lang w:val="ru-RU"/>
        </w:rPr>
        <w:t>ому, кто добра не делает никому</w:t>
      </w:r>
      <w:r w:rsidR="001878AB" w:rsidRPr="007705D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751F1D" w:rsidRPr="007705DA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29473F" w:rsidRPr="007705DA" w:rsidRDefault="0029473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b/>
          <w:sz w:val="24"/>
          <w:szCs w:val="24"/>
          <w:lang w:val="ru-RU"/>
        </w:rPr>
        <w:t>Слайд 7</w:t>
      </w:r>
    </w:p>
    <w:p w:rsidR="003B3448" w:rsidRPr="007705DA" w:rsidRDefault="003B344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Молодцы! Прочитаем ещё пословицы о доброте.</w:t>
      </w:r>
    </w:p>
    <w:p w:rsidR="004E642B" w:rsidRPr="007705DA" w:rsidRDefault="004E64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Доброе слово и кошке приятно.</w:t>
      </w:r>
    </w:p>
    <w:p w:rsidR="004E642B" w:rsidRPr="007705DA" w:rsidRDefault="004E64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lastRenderedPageBreak/>
        <w:t>Не одежда красит человека, а его добрые дела.</w:t>
      </w:r>
    </w:p>
    <w:p w:rsidR="004E642B" w:rsidRPr="007705DA" w:rsidRDefault="004E64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Торопись на доброе дело, а худое само приспеет.</w:t>
      </w:r>
    </w:p>
    <w:p w:rsidR="00E27C8D" w:rsidRPr="007705DA" w:rsidRDefault="00E27C8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Доброе слово лечит, а злое калечит.</w:t>
      </w:r>
    </w:p>
    <w:p w:rsidR="004E642B" w:rsidRPr="007705DA" w:rsidRDefault="004E64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В ком добра нет, в том и правды мало.</w:t>
      </w:r>
    </w:p>
    <w:p w:rsidR="004E642B" w:rsidRPr="007705DA" w:rsidRDefault="004E64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Не ищи красоты - ищи доброты.</w:t>
      </w:r>
    </w:p>
    <w:p w:rsidR="0029473F" w:rsidRPr="007705DA" w:rsidRDefault="0029473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b/>
          <w:sz w:val="24"/>
          <w:szCs w:val="24"/>
          <w:lang w:val="ru-RU"/>
        </w:rPr>
        <w:t>Слайд 8</w:t>
      </w:r>
    </w:p>
    <w:p w:rsidR="000C0410" w:rsidRPr="007705DA" w:rsidRDefault="0026543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Учитель: </w:t>
      </w:r>
      <w:r w:rsidR="000C0410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А вот вырос на нашей дороге </w:t>
      </w:r>
      <w:proofErr w:type="spellStart"/>
      <w:r w:rsidR="000C0410" w:rsidRPr="007705DA">
        <w:rPr>
          <w:rFonts w:ascii="Times New Roman" w:hAnsi="Times New Roman" w:cs="Times New Roman"/>
          <w:b/>
          <w:sz w:val="24"/>
          <w:szCs w:val="24"/>
          <w:lang w:val="ru-RU"/>
        </w:rPr>
        <w:t>Цветик-семицветик</w:t>
      </w:r>
      <w:proofErr w:type="spellEnd"/>
      <w:r w:rsidR="00F11E5D" w:rsidRPr="007705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8158E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Почему же этот цветок нам встретился?</w:t>
      </w:r>
      <w:r w:rsidR="001878AB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(Дети отвечают)</w:t>
      </w:r>
    </w:p>
    <w:p w:rsidR="0029473F" w:rsidRPr="007705DA" w:rsidRDefault="00E3163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Ребята,</w:t>
      </w:r>
      <w:r w:rsidR="002654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158E" w:rsidRPr="007705D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0C0410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сли бы у вас оказался последний лепесток </w:t>
      </w:r>
      <w:proofErr w:type="spellStart"/>
      <w:r w:rsidR="000C0410" w:rsidRPr="007705DA">
        <w:rPr>
          <w:rFonts w:ascii="Times New Roman" w:hAnsi="Times New Roman" w:cs="Times New Roman"/>
          <w:sz w:val="24"/>
          <w:szCs w:val="24"/>
          <w:lang w:val="ru-RU"/>
        </w:rPr>
        <w:t>Цветика-семицветика</w:t>
      </w:r>
      <w:proofErr w:type="spellEnd"/>
      <w:r w:rsidR="000C0410" w:rsidRPr="007705DA">
        <w:rPr>
          <w:rFonts w:ascii="Times New Roman" w:hAnsi="Times New Roman" w:cs="Times New Roman"/>
          <w:sz w:val="24"/>
          <w:szCs w:val="24"/>
          <w:lang w:val="ru-RU"/>
        </w:rPr>
        <w:t>, чтобы вы пожелали?</w:t>
      </w:r>
      <w:r w:rsidR="00885D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5432">
        <w:rPr>
          <w:rFonts w:ascii="Times New Roman" w:hAnsi="Times New Roman" w:cs="Times New Roman"/>
          <w:sz w:val="24"/>
          <w:szCs w:val="24"/>
          <w:lang w:val="ru-RU"/>
        </w:rPr>
        <w:t xml:space="preserve">(Дети высказывают свои желания). </w:t>
      </w:r>
      <w:r w:rsidR="0098158E" w:rsidRPr="007705DA">
        <w:rPr>
          <w:rFonts w:ascii="Times New Roman" w:hAnsi="Times New Roman" w:cs="Times New Roman"/>
          <w:sz w:val="24"/>
          <w:szCs w:val="24"/>
          <w:lang w:val="ru-RU"/>
        </w:rPr>
        <w:t>Чтобы ваши желания сбылись,</w:t>
      </w:r>
      <w:r w:rsidR="00073C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C0410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для этого вспомним слова, которые говорила де</w:t>
      </w:r>
      <w:r w:rsidR="00073C6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вочка Женя из  сказки «</w:t>
      </w:r>
      <w:proofErr w:type="spellStart"/>
      <w:r w:rsidR="00073C6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Цветик-семи</w:t>
      </w:r>
      <w:r w:rsidR="000C0410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цветик</w:t>
      </w:r>
      <w:proofErr w:type="spellEnd"/>
      <w:r w:rsidR="000C0410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»</w:t>
      </w:r>
      <w:r w:rsidR="0098158E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и скажем их</w:t>
      </w:r>
      <w:r w:rsidR="000C0410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: «Ты лети, лети лепесток через запад на восток, через север, через юг, возвращайся, сделав круг. Лишь коснёшься ты земли, быть по – </w:t>
      </w:r>
      <w:proofErr w:type="gramStart"/>
      <w:r w:rsidR="000C0410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моему</w:t>
      </w:r>
      <w:proofErr w:type="gramEnd"/>
      <w:r w:rsidR="000C0410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вели.»</w:t>
      </w:r>
      <w:r w:rsidR="0098158E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Пусть ваши добрые пожелания исполнятся.</w:t>
      </w:r>
    </w:p>
    <w:p w:rsidR="004E642B" w:rsidRPr="007705DA" w:rsidRDefault="005C05A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="001878AB" w:rsidRPr="007705DA">
        <w:rPr>
          <w:rFonts w:ascii="Times New Roman" w:hAnsi="Times New Roman" w:cs="Times New Roman"/>
          <w:sz w:val="24"/>
          <w:szCs w:val="24"/>
          <w:lang w:val="ru-RU" w:eastAsia="ru-RU"/>
        </w:rPr>
        <w:t>Итак, о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>тправляемся дальше.</w:t>
      </w:r>
    </w:p>
    <w:p w:rsidR="0029473F" w:rsidRDefault="005C05A0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Мы подошли </w:t>
      </w:r>
      <w:r w:rsidRPr="007705DA">
        <w:rPr>
          <w:rFonts w:ascii="Times New Roman" w:hAnsi="Times New Roman" w:cs="Times New Roman"/>
          <w:b/>
          <w:sz w:val="24"/>
          <w:szCs w:val="24"/>
          <w:lang w:val="ru-RU" w:eastAsia="ru-RU"/>
        </w:rPr>
        <w:t>к переулку «Добрых поступков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». 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="0029473F" w:rsidRPr="0029473F">
        <w:rPr>
          <w:rFonts w:ascii="Times New Roman" w:hAnsi="Times New Roman" w:cs="Times New Roman"/>
          <w:b/>
          <w:sz w:val="24"/>
          <w:szCs w:val="24"/>
          <w:lang w:eastAsia="ru-RU"/>
        </w:rPr>
        <w:t>Слайд</w:t>
      </w:r>
      <w:proofErr w:type="spellEnd"/>
      <w:r w:rsidR="0029473F" w:rsidRPr="0029473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9</w:t>
      </w:r>
    </w:p>
    <w:p w:rsidR="00751F1D" w:rsidRPr="007705DA" w:rsidRDefault="005C05A0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Кто людям помогает, 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br/>
        <w:t xml:space="preserve">Не тратит время зря. 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br/>
        <w:t>Хорошим</w:t>
      </w:r>
      <w:r w:rsidR="001878AB" w:rsidRPr="007705DA">
        <w:rPr>
          <w:rFonts w:ascii="Times New Roman" w:hAnsi="Times New Roman" w:cs="Times New Roman"/>
          <w:sz w:val="24"/>
          <w:szCs w:val="24"/>
          <w:lang w:val="ru-RU" w:eastAsia="ru-RU"/>
        </w:rPr>
        <w:t>и делами</w:t>
      </w:r>
      <w:proofErr w:type="gramStart"/>
      <w:r w:rsidR="001878AB"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1878AB" w:rsidRPr="007705DA">
        <w:rPr>
          <w:rFonts w:ascii="Times New Roman" w:hAnsi="Times New Roman" w:cs="Times New Roman"/>
          <w:sz w:val="24"/>
          <w:szCs w:val="24"/>
          <w:lang w:val="ru-RU" w:eastAsia="ru-RU"/>
        </w:rPr>
        <w:br/>
        <w:t>П</w:t>
      </w:r>
      <w:proofErr w:type="gramEnd"/>
      <w:r w:rsidR="001878AB"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рославит он себя. </w:t>
      </w:r>
      <w:r w:rsidR="001878AB" w:rsidRPr="007705D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Жители этого переулка - сказочные герои. Сейчас они расскажут о себе, а вы назовите их имена. 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br/>
        <w:t xml:space="preserve">- Я очень люблю свою бабушку, которая живет за лесом. Я забочусь о ней и часто ношу ей пирожки. (Красная Шапочка.) 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br/>
        <w:t xml:space="preserve">- Я в трудную минуту всегда рядом </w:t>
      </w:r>
      <w:r w:rsidR="00153881" w:rsidRPr="007705DA">
        <w:rPr>
          <w:rFonts w:ascii="Times New Roman" w:hAnsi="Times New Roman" w:cs="Times New Roman"/>
          <w:sz w:val="24"/>
          <w:szCs w:val="24"/>
          <w:lang w:val="ru-RU" w:eastAsia="ru-RU"/>
        </w:rPr>
        <w:t>со своим хозяином. Ради его сча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стья мне пришлось сразиться с Людоедом. (Кот в сапогах.) 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br/>
        <w:t xml:space="preserve">- Чтобы спасти любимого отца, я отправилась на остров к Чудовищу, хозяину аленького цветочка. (Настенька.) 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br/>
        <w:t>- Я, несмотря на свой рост в дюйм, спасла ласточку. (</w:t>
      </w:r>
      <w:proofErr w:type="spellStart"/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>Дюймовочка</w:t>
      </w:r>
      <w:proofErr w:type="spellEnd"/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.) 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br/>
        <w:t xml:space="preserve">- Наши герои рады, что вы знаете об их добрых поступках. </w:t>
      </w:r>
    </w:p>
    <w:p w:rsidR="00751F1D" w:rsidRPr="007705DA" w:rsidRDefault="004E642B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Но и жизни можно стать настоящими сказочными волшебниками. </w:t>
      </w:r>
      <w:r w:rsidR="00751F1D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Ребята, послушайте стихотворение, которое прочитают </w:t>
      </w:r>
      <w:r w:rsidR="00D5089D">
        <w:rPr>
          <w:rFonts w:ascii="Times New Roman" w:hAnsi="Times New Roman" w:cs="Times New Roman"/>
          <w:sz w:val="24"/>
          <w:szCs w:val="24"/>
          <w:lang w:val="ru-RU"/>
        </w:rPr>
        <w:t>девочки.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Стать добрым волшебником ну-ка попробуй!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Тут хитрости вовсе не нужно особой!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Понять и исполнить желанье </w:t>
      </w:r>
      <w:proofErr w:type="gramStart"/>
      <w:r w:rsidRPr="007705DA">
        <w:rPr>
          <w:rFonts w:ascii="Times New Roman" w:hAnsi="Times New Roman" w:cs="Times New Roman"/>
          <w:sz w:val="24"/>
          <w:szCs w:val="24"/>
          <w:lang w:val="ru-RU"/>
        </w:rPr>
        <w:t>другого</w:t>
      </w:r>
      <w:proofErr w:type="gramEnd"/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lastRenderedPageBreak/>
        <w:t>Одно удовольствие, честное слово!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На клумбе цвето</w:t>
      </w:r>
      <w:proofErr w:type="gramStart"/>
      <w:r w:rsidRPr="007705DA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gramEnd"/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его листья повили.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Грустит он, о чём? Угадал его мысли?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Он хочет напиться. Эй, дождик, полей!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И дождик струится из лейки твоей.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А что же сестрёнка скучает в сторонке?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Волшебное что-нибудь сделай сестрёнке!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И ты обернулся ретивым конём-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Галопом сестрёнка помчалась на нём.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Хоть мама ещё не вернулась с работы, 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Нетрудно понять её думы, заботы: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«Вернусь – хорошо бы пошить, почитать,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Да надо с уборкой возиться опять».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И ты совершаешь великое чудо:</w:t>
      </w:r>
    </w:p>
    <w:p w:rsidR="00751F1D" w:rsidRPr="00F11E5D" w:rsidRDefault="00751F1D" w:rsidP="00751F1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11E5D">
        <w:rPr>
          <w:rFonts w:ascii="Times New Roman" w:hAnsi="Times New Roman" w:cs="Times New Roman"/>
          <w:sz w:val="24"/>
          <w:szCs w:val="24"/>
        </w:rPr>
        <w:t>Ковёр</w:t>
      </w:r>
      <w:proofErr w:type="spellEnd"/>
      <w:r w:rsidRPr="00F11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1E5D">
        <w:rPr>
          <w:rFonts w:ascii="Times New Roman" w:hAnsi="Times New Roman" w:cs="Times New Roman"/>
          <w:sz w:val="24"/>
          <w:szCs w:val="24"/>
        </w:rPr>
        <w:t>засверкал</w:t>
      </w:r>
      <w:proofErr w:type="spellEnd"/>
      <w:r w:rsidRPr="00F11E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1E5D">
        <w:rPr>
          <w:rFonts w:ascii="Times New Roman" w:hAnsi="Times New Roman" w:cs="Times New Roman"/>
          <w:sz w:val="24"/>
          <w:szCs w:val="24"/>
        </w:rPr>
        <w:t>засияла</w:t>
      </w:r>
      <w:proofErr w:type="spellEnd"/>
      <w:r w:rsidRPr="00F11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1E5D">
        <w:rPr>
          <w:rFonts w:ascii="Times New Roman" w:hAnsi="Times New Roman" w:cs="Times New Roman"/>
          <w:sz w:val="24"/>
          <w:szCs w:val="24"/>
        </w:rPr>
        <w:t>посуда</w:t>
      </w:r>
      <w:proofErr w:type="spellEnd"/>
      <w:r w:rsidRPr="00F11E5D">
        <w:rPr>
          <w:rFonts w:ascii="Times New Roman" w:hAnsi="Times New Roman" w:cs="Times New Roman"/>
          <w:sz w:val="24"/>
          <w:szCs w:val="24"/>
        </w:rPr>
        <w:t>!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И ахнула мама, </w:t>
      </w:r>
      <w:proofErr w:type="gramStart"/>
      <w:r w:rsidRPr="007705DA">
        <w:rPr>
          <w:rFonts w:ascii="Times New Roman" w:hAnsi="Times New Roman" w:cs="Times New Roman"/>
          <w:sz w:val="24"/>
          <w:szCs w:val="24"/>
          <w:lang w:val="ru-RU"/>
        </w:rPr>
        <w:t>вернувшись</w:t>
      </w:r>
      <w:proofErr w:type="gramEnd"/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домой:</w:t>
      </w:r>
    </w:p>
    <w:p w:rsidR="00751F1D" w:rsidRPr="007705DA" w:rsidRDefault="00751F1D" w:rsidP="00751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«Да это как в сказке! Волшебник ты мой!»</w:t>
      </w:r>
    </w:p>
    <w:p w:rsidR="001878AB" w:rsidRPr="007705DA" w:rsidRDefault="00885D3E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Ребята,</w:t>
      </w:r>
      <w:r w:rsidR="002624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751F1D" w:rsidRPr="007705DA">
        <w:rPr>
          <w:rFonts w:ascii="Times New Roman" w:hAnsi="Times New Roman" w:cs="Times New Roman"/>
          <w:sz w:val="24"/>
          <w:szCs w:val="24"/>
          <w:lang w:val="ru-RU"/>
        </w:rPr>
        <w:t>акие добрые волшебные  дела сделал мальчик?</w:t>
      </w:r>
      <w:r w:rsidR="004E642B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51F1D" w:rsidRPr="0026307A">
        <w:rPr>
          <w:rFonts w:ascii="Times New Roman" w:hAnsi="Times New Roman" w:cs="Times New Roman"/>
          <w:sz w:val="24"/>
          <w:szCs w:val="24"/>
          <w:lang w:val="ru-RU"/>
        </w:rPr>
        <w:t>(Дети отвечают)</w:t>
      </w:r>
      <w:r w:rsidR="005C05A0" w:rsidRPr="007705DA">
        <w:rPr>
          <w:rFonts w:ascii="Times New Roman" w:hAnsi="Times New Roman" w:cs="Times New Roman"/>
          <w:sz w:val="24"/>
          <w:szCs w:val="24"/>
          <w:lang w:val="ru-RU" w:eastAsia="ru-RU"/>
        </w:rPr>
        <w:br/>
        <w:t xml:space="preserve">- А какие добрые поступки совершали вы в своей жизни? (Ответы детей.) </w:t>
      </w:r>
    </w:p>
    <w:p w:rsidR="0026307A" w:rsidRDefault="001878AB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Молодцы, ребята. Продолжайте </w:t>
      </w:r>
      <w:r w:rsidR="004E642B"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дальше 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>делать добрые дела.</w:t>
      </w:r>
      <w:r w:rsidR="004E642B" w:rsidRPr="007705DA">
        <w:rPr>
          <w:rFonts w:ascii="Times New Roman" w:hAnsi="Times New Roman" w:cs="Times New Roman"/>
          <w:sz w:val="24"/>
          <w:szCs w:val="24"/>
          <w:lang w:val="ru-RU" w:eastAsia="ru-RU"/>
        </w:rPr>
        <w:br/>
        <w:t>- Продолжаем наше путешествие</w:t>
      </w:r>
      <w:r w:rsidR="005C05A0"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315526" w:rsidRPr="0026307A" w:rsidRDefault="005C05A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6307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Перед нами </w:t>
      </w:r>
      <w:r w:rsidRPr="0026307A">
        <w:rPr>
          <w:rFonts w:ascii="Times New Roman" w:hAnsi="Times New Roman" w:cs="Times New Roman"/>
          <w:b/>
          <w:sz w:val="24"/>
          <w:szCs w:val="24"/>
          <w:lang w:val="ru-RU" w:eastAsia="ru-RU"/>
        </w:rPr>
        <w:t>улица «Добрых сердец».</w:t>
      </w:r>
    </w:p>
    <w:p w:rsidR="0029473F" w:rsidRPr="0026307A" w:rsidRDefault="0029473F">
      <w:pP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26307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Слайд 10</w:t>
      </w:r>
    </w:p>
    <w:p w:rsidR="00315526" w:rsidRPr="007705DA" w:rsidRDefault="003A0011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Кто в дружбу верит горячо, </w:t>
      </w:r>
      <w:r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 xml:space="preserve">Кто друга чувствует плечо. </w:t>
      </w:r>
      <w:r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 xml:space="preserve">Тот никогда не упадет, </w:t>
      </w:r>
      <w:r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 xml:space="preserve">В любой беде не пропадет. </w:t>
      </w:r>
      <w:r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>Ты добрых слов не пожалей</w:t>
      </w:r>
      <w:proofErr w:type="gramStart"/>
      <w:r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>П</w:t>
      </w:r>
      <w:proofErr w:type="gramEnd"/>
      <w:r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роизнеси их для друзей.</w:t>
      </w:r>
    </w:p>
    <w:p w:rsidR="005C05A0" w:rsidRPr="007705DA" w:rsidRDefault="00885D3E" w:rsidP="005C05A0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Поиграем в игру</w:t>
      </w:r>
      <w:r w:rsidR="001878AB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«</w:t>
      </w:r>
      <w:r w:rsidR="001878AB" w:rsidRPr="00073C6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Волшебный </w:t>
      </w:r>
      <w:r w:rsidR="005C05A0" w:rsidRPr="00073C6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пень</w:t>
      </w:r>
      <w:r w:rsidR="001878AB" w:rsidRPr="00073C6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»</w:t>
      </w:r>
    </w:p>
    <w:p w:rsidR="001878AB" w:rsidRPr="007705DA" w:rsidRDefault="005C05A0" w:rsidP="005C05A0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(Один ребёнок садится на стул, а все </w:t>
      </w:r>
      <w:r w:rsidR="00885D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называют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только его хорошие качества). </w:t>
      </w:r>
    </w:p>
    <w:p w:rsidR="005C05A0" w:rsidRPr="007705DA" w:rsidRDefault="00F61355" w:rsidP="005C05A0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Приятно слышать про себя добрые слова? </w:t>
      </w:r>
      <w:r w:rsidR="005C05A0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Посмотрите, от таких добрых слов </w:t>
      </w:r>
      <w:r w:rsidR="00153881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 </w:t>
      </w:r>
      <w:r w:rsidR="005C05A0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пенёк ожил</w:t>
      </w:r>
      <w:proofErr w:type="gramStart"/>
      <w:r w:rsidR="005C05A0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="001878AB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</w:t>
      </w:r>
      <w:proofErr w:type="gramEnd"/>
      <w:r w:rsidR="001878AB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Пенё</w:t>
      </w:r>
      <w:r w:rsidR="00751F1D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 </w:t>
      </w:r>
      <w:r w:rsidR="001878AB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зазеленел)</w:t>
      </w:r>
    </w:p>
    <w:p w:rsidR="005C05A0" w:rsidRPr="007705DA" w:rsidRDefault="002C66B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Вот мы и добрались до </w:t>
      </w:r>
      <w:r w:rsidRPr="007705DA">
        <w:rPr>
          <w:rFonts w:ascii="Times New Roman" w:hAnsi="Times New Roman" w:cs="Times New Roman"/>
          <w:b/>
          <w:sz w:val="24"/>
          <w:szCs w:val="24"/>
          <w:lang w:val="ru-RU"/>
        </w:rPr>
        <w:t>станции</w:t>
      </w:r>
      <w:r w:rsidR="00F11E5D" w:rsidRPr="007705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«Доброта»</w:t>
      </w:r>
      <w:r w:rsidR="00153881" w:rsidRPr="007705D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F61355" w:rsidRPr="007705DA" w:rsidRDefault="001878A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Ребята, ответим на вопрос: «</w:t>
      </w:r>
      <w:r w:rsidR="00315526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Чего </w:t>
      </w:r>
      <w:r w:rsidR="000C0410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же </w:t>
      </w:r>
      <w:r w:rsidR="00315526" w:rsidRPr="007705DA">
        <w:rPr>
          <w:rFonts w:ascii="Times New Roman" w:hAnsi="Times New Roman" w:cs="Times New Roman"/>
          <w:sz w:val="24"/>
          <w:szCs w:val="24"/>
          <w:lang w:val="ru-RU"/>
        </w:rPr>
        <w:t>на Земле больше:</w:t>
      </w:r>
      <w:r w:rsidR="00E27C8D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5526" w:rsidRPr="007705DA">
        <w:rPr>
          <w:rFonts w:ascii="Times New Roman" w:hAnsi="Times New Roman" w:cs="Times New Roman"/>
          <w:sz w:val="24"/>
          <w:szCs w:val="24"/>
          <w:lang w:val="ru-RU"/>
        </w:rPr>
        <w:t>добра или зла?</w:t>
      </w:r>
      <w:r w:rsidR="00030E6C" w:rsidRPr="007705DA">
        <w:rPr>
          <w:rFonts w:ascii="Times New Roman" w:hAnsi="Times New Roman" w:cs="Times New Roman"/>
          <w:sz w:val="24"/>
          <w:szCs w:val="24"/>
          <w:lang w:val="ru-RU"/>
        </w:rPr>
        <w:t>» (Добра)</w:t>
      </w:r>
      <w:r w:rsidR="00315526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Что же нужно делать, чтобы зло не победило? </w:t>
      </w:r>
      <w:r w:rsidR="00F11E5D" w:rsidRPr="007705DA">
        <w:rPr>
          <w:rFonts w:ascii="Times New Roman" w:hAnsi="Times New Roman" w:cs="Times New Roman"/>
          <w:sz w:val="24"/>
          <w:szCs w:val="24"/>
          <w:lang w:val="ru-RU"/>
        </w:rPr>
        <w:t>(Больше делать добрых дел, совершать хорошие поступки…)</w:t>
      </w:r>
    </w:p>
    <w:p w:rsidR="00F61355" w:rsidRPr="007705DA" w:rsidRDefault="00F61355" w:rsidP="00073C6F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Посмотрите, ребята, </w:t>
      </w:r>
      <w:r w:rsidR="00030E6C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наше солнышко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что-то светит не очень ярко. Давайте поможем</w:t>
      </w:r>
      <w:r w:rsidR="00030E6C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ему.</w:t>
      </w:r>
      <w:r w:rsidR="00D10F32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Давайте сделаем так, чтобы не осталось на Земле плохих слов и поступков, чтобы наше доброе солнышко  светило ярче.</w:t>
      </w:r>
      <w:r w:rsidR="00D10F32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Я буду называть плохие слова, а вы их заменять хорошими: </w:t>
      </w:r>
      <w:proofErr w:type="spellStart"/>
      <w:r w:rsidR="00D10F32" w:rsidRPr="007705DA">
        <w:rPr>
          <w:rFonts w:ascii="Times New Roman" w:hAnsi="Times New Roman" w:cs="Times New Roman"/>
          <w:sz w:val="24"/>
          <w:szCs w:val="24"/>
          <w:lang w:val="ru-RU"/>
        </w:rPr>
        <w:t>грубый-ласковый</w:t>
      </w:r>
      <w:proofErr w:type="spellEnd"/>
      <w:r w:rsidR="00D10F32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D10F32" w:rsidRPr="007705DA">
        <w:rPr>
          <w:rFonts w:ascii="Times New Roman" w:hAnsi="Times New Roman" w:cs="Times New Roman"/>
          <w:sz w:val="24"/>
          <w:szCs w:val="24"/>
          <w:lang w:val="ru-RU"/>
        </w:rPr>
        <w:t>жадный-щедрый</w:t>
      </w:r>
      <w:proofErr w:type="spellEnd"/>
      <w:r w:rsidR="00D10F32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, вражда-дружба, горе-радость, обман- правда, </w:t>
      </w:r>
      <w:proofErr w:type="spellStart"/>
      <w:r w:rsidR="00D10F32" w:rsidRPr="007705DA">
        <w:rPr>
          <w:rFonts w:ascii="Times New Roman" w:hAnsi="Times New Roman" w:cs="Times New Roman"/>
          <w:sz w:val="24"/>
          <w:szCs w:val="24"/>
          <w:lang w:val="ru-RU"/>
        </w:rPr>
        <w:t>грустный-весёлый</w:t>
      </w:r>
      <w:proofErr w:type="spellEnd"/>
      <w:r w:rsidR="00D10F32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, жестокий </w:t>
      </w:r>
      <w:proofErr w:type="gramStart"/>
      <w:r w:rsidR="00D10F32" w:rsidRPr="007705DA">
        <w:rPr>
          <w:rFonts w:ascii="Times New Roman" w:hAnsi="Times New Roman" w:cs="Times New Roman"/>
          <w:sz w:val="24"/>
          <w:szCs w:val="24"/>
          <w:lang w:val="ru-RU"/>
        </w:rPr>
        <w:t>–л</w:t>
      </w:r>
      <w:proofErr w:type="gramEnd"/>
      <w:r w:rsidR="00D10F32" w:rsidRPr="007705DA">
        <w:rPr>
          <w:rFonts w:ascii="Times New Roman" w:hAnsi="Times New Roman" w:cs="Times New Roman"/>
          <w:sz w:val="24"/>
          <w:szCs w:val="24"/>
          <w:lang w:val="ru-RU"/>
        </w:rPr>
        <w:t>асковый, нежный.</w:t>
      </w:r>
      <w:r w:rsidR="00885D3E">
        <w:rPr>
          <w:rFonts w:ascii="Times New Roman" w:hAnsi="Times New Roman" w:cs="Times New Roman"/>
          <w:sz w:val="24"/>
          <w:szCs w:val="24"/>
          <w:lang w:val="ru-RU"/>
        </w:rPr>
        <w:t xml:space="preserve"> (Дети называют)</w:t>
      </w:r>
    </w:p>
    <w:p w:rsidR="0029473F" w:rsidRPr="007705DA" w:rsidRDefault="0029473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b/>
          <w:sz w:val="24"/>
          <w:szCs w:val="24"/>
          <w:lang w:val="ru-RU"/>
        </w:rPr>
        <w:t>Слайд 11</w:t>
      </w:r>
    </w:p>
    <w:p w:rsidR="00315526" w:rsidRPr="007705DA" w:rsidRDefault="0031552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Давайте</w:t>
      </w:r>
      <w:r w:rsidR="00885D3E">
        <w:rPr>
          <w:rFonts w:ascii="Times New Roman" w:hAnsi="Times New Roman" w:cs="Times New Roman"/>
          <w:sz w:val="24"/>
          <w:szCs w:val="24"/>
          <w:lang w:val="ru-RU"/>
        </w:rPr>
        <w:t xml:space="preserve"> сейчас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заглянем в ларец </w:t>
      </w:r>
      <w:r w:rsidR="00E27C8D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добродетелей. А чтобы он открылся, произнесём заветные слова:</w:t>
      </w:r>
    </w:p>
    <w:p w:rsidR="00EB057E" w:rsidRPr="007705DA" w:rsidRDefault="00EB057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Если я хочу стать добрее, мне нужно научиться</w:t>
      </w:r>
      <w:r w:rsidR="00BF6AE7" w:rsidRPr="007705DA">
        <w:rPr>
          <w:rFonts w:ascii="Times New Roman" w:hAnsi="Times New Roman" w:cs="Times New Roman"/>
          <w:sz w:val="24"/>
          <w:szCs w:val="24"/>
          <w:lang w:val="ru-RU"/>
        </w:rPr>
        <w:t>…</w:t>
      </w:r>
      <w:r w:rsidR="00885D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B057E" w:rsidRPr="007705DA" w:rsidRDefault="00751F1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705DA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EB057E" w:rsidRPr="007705DA">
        <w:rPr>
          <w:rFonts w:ascii="Times New Roman" w:hAnsi="Times New Roman" w:cs="Times New Roman"/>
          <w:sz w:val="24"/>
          <w:szCs w:val="24"/>
          <w:lang w:val="ru-RU"/>
        </w:rPr>
        <w:t>Помогать там, где нужна моя помощь,</w:t>
      </w:r>
      <w:proofErr w:type="gramEnd"/>
    </w:p>
    <w:p w:rsidR="00EB057E" w:rsidRPr="007705DA" w:rsidRDefault="00EB057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Заботиться о близких,</w:t>
      </w:r>
    </w:p>
    <w:p w:rsidR="00EB057E" w:rsidRPr="007705DA" w:rsidRDefault="00EB057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Выручать друзей в беде,</w:t>
      </w:r>
    </w:p>
    <w:p w:rsidR="00EB057E" w:rsidRPr="007705DA" w:rsidRDefault="00EB057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Не ссориться,</w:t>
      </w:r>
    </w:p>
    <w:p w:rsidR="00EB057E" w:rsidRPr="007705DA" w:rsidRDefault="00EB057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Улыбаться тем, с кем общаешься,</w:t>
      </w:r>
    </w:p>
    <w:p w:rsidR="00EB057E" w:rsidRPr="007705DA" w:rsidRDefault="00EB057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Беречь природу,</w:t>
      </w:r>
    </w:p>
    <w:p w:rsidR="00EB057E" w:rsidRPr="007705DA" w:rsidRDefault="00F6135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Любить  животных,</w:t>
      </w:r>
    </w:p>
    <w:p w:rsidR="00F61355" w:rsidRPr="007705DA" w:rsidRDefault="00F61355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705DA">
        <w:rPr>
          <w:rFonts w:ascii="Times New Roman" w:hAnsi="Times New Roman" w:cs="Times New Roman"/>
          <w:sz w:val="24"/>
          <w:szCs w:val="24"/>
          <w:lang w:val="ru-RU"/>
        </w:rPr>
        <w:t>Быть вежливым</w:t>
      </w:r>
      <w:r w:rsidR="00751F1D" w:rsidRPr="007705DA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</w:p>
    <w:p w:rsidR="00BF6AE7" w:rsidRPr="007705DA" w:rsidRDefault="0015388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(Дети </w:t>
      </w:r>
      <w:r w:rsidR="00030E6C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отвечают, </w:t>
      </w:r>
      <w:r w:rsidRPr="007705DA">
        <w:rPr>
          <w:rFonts w:ascii="Times New Roman" w:hAnsi="Times New Roman" w:cs="Times New Roman"/>
          <w:sz w:val="24"/>
          <w:szCs w:val="24"/>
          <w:lang w:val="ru-RU"/>
        </w:rPr>
        <w:t>вынимают из ларца лучики  и прикрепляют к солнцу)</w:t>
      </w:r>
      <w:r w:rsidR="00030E6C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Посмотрите, </w:t>
      </w:r>
      <w:r w:rsidR="00751F1D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как </w:t>
      </w:r>
      <w:r w:rsidR="00030E6C" w:rsidRPr="007705DA">
        <w:rPr>
          <w:rFonts w:ascii="Times New Roman" w:hAnsi="Times New Roman" w:cs="Times New Roman"/>
          <w:sz w:val="24"/>
          <w:szCs w:val="24"/>
          <w:lang w:val="ru-RU"/>
        </w:rPr>
        <w:t>наше солнышко повеселело от вашей доброты</w:t>
      </w:r>
      <w:r w:rsidR="004E642B" w:rsidRPr="007705D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C66BF" w:rsidRPr="007705DA" w:rsidRDefault="002C66BF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 сейч</w:t>
      </w:r>
      <w:r w:rsidR="00751F1D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ас </w:t>
      </w:r>
      <w:r w:rsidR="00D5089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мальчики </w:t>
      </w:r>
      <w:r w:rsidR="00751F1D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нам ещё раз напомнят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что такое «хорошо» и что такое «плохо»</w:t>
      </w:r>
      <w:r w:rsidR="00153881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030E6C" w:rsidRPr="007705DA" w:rsidRDefault="00030E6C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1.</w:t>
      </w:r>
      <w:r w:rsidR="00244E68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Если с другом разделил</w:t>
      </w:r>
      <w:r w:rsidR="00244E68"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44E68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Ты свои конфеты</w:t>
      </w:r>
      <w:r w:rsidR="00256681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="00244E68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-</w:t>
      </w:r>
      <w:r w:rsidR="00244E68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Хорошо ты поступил,</w:t>
      </w:r>
      <w:r w:rsidR="00244E68"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44E68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Каждый скажет это.</w:t>
      </w:r>
      <w:r w:rsidR="00244E68"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030E6C" w:rsidRPr="007705DA" w:rsidRDefault="00244E68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2. Ты узнал чужой секрет</w:t>
      </w:r>
      <w:proofErr w:type="gramStart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И</w:t>
      </w:r>
      <w:proofErr w:type="gramEnd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разнёс сейчас же,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>Это плохо, хуже нет,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Это подло даже!</w:t>
      </w:r>
      <w:r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030E6C" w:rsidRPr="007705DA" w:rsidRDefault="00244E68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3. Если подал ты при всех</w:t>
      </w:r>
      <w:r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Девочке пальтишко,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Т</w:t>
      </w:r>
      <w:proofErr w:type="gramStart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ы-</w:t>
      </w:r>
      <w:proofErr w:type="gramEnd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культурный человек,</w:t>
      </w:r>
      <w:r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Мировой мальчишка!</w:t>
      </w:r>
      <w:r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030E6C" w:rsidRPr="007705DA" w:rsidRDefault="00244E68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4. Если ты, как дикий зверь,</w:t>
      </w:r>
      <w:r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Сразу лезешь драться,</w:t>
      </w:r>
      <w:r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Не достоин ты, поверь,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Человеком зваться!</w:t>
      </w:r>
      <w:r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030E6C" w:rsidRPr="007705DA" w:rsidRDefault="00244E68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5. Если ты пригрел кота,</w:t>
      </w:r>
      <w:r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Кормишь птичек в стужу,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Эт</w:t>
      </w:r>
      <w:proofErr w:type="gramStart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о-</w:t>
      </w:r>
      <w:proofErr w:type="gramEnd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просто красота,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Только так и нужно!</w:t>
      </w:r>
      <w:r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030E6C" w:rsidRPr="007705DA" w:rsidRDefault="00244E68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6. Ты подбил собаке глаз,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Бросил кошку в лужу.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Будь уверен, в сорок раз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Ты собаки хуже.</w:t>
      </w:r>
      <w:r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E27C8D" w:rsidRPr="007705DA" w:rsidRDefault="00244E68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7. Уважай людей вокруг,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Старших, младших тоже.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И тогда тебя, мой друг,</w:t>
      </w:r>
      <w:r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Назовут хорошим.</w:t>
      </w:r>
      <w:r w:rsidRPr="0015388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9957F4" w:rsidRDefault="00D97CF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6249A">
        <w:rPr>
          <w:rFonts w:ascii="Times New Roman" w:hAnsi="Times New Roman" w:cs="Times New Roman"/>
          <w:sz w:val="24"/>
          <w:szCs w:val="24"/>
          <w:lang w:val="ru-RU"/>
        </w:rPr>
        <w:t>Учитель:</w:t>
      </w:r>
      <w:r w:rsidR="00F47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57F4" w:rsidRPr="007705DA">
        <w:rPr>
          <w:rFonts w:ascii="Times New Roman" w:hAnsi="Times New Roman" w:cs="Times New Roman"/>
          <w:sz w:val="24"/>
          <w:szCs w:val="24"/>
          <w:lang w:val="ru-RU"/>
        </w:rPr>
        <w:t>Есть солнце большое – оно на небе. А есть маленькое солнце- оно светит в каждом из нас. Это наша доброта.</w:t>
      </w:r>
    </w:p>
    <w:p w:rsidR="004413BB" w:rsidRDefault="004413B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Помни истину простую:</w:t>
      </w:r>
    </w:p>
    <w:p w:rsidR="004413BB" w:rsidRDefault="004413B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Что от зла добра не ждут.</w:t>
      </w:r>
    </w:p>
    <w:p w:rsidR="004413BB" w:rsidRDefault="004413B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Только добрые поступки</w:t>
      </w:r>
    </w:p>
    <w:p w:rsidR="004413BB" w:rsidRPr="007705DA" w:rsidRDefault="004413B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к тебе добром придут.</w:t>
      </w:r>
    </w:p>
    <w:p w:rsidR="009957F4" w:rsidRPr="007705DA" w:rsidRDefault="00030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Послушайте с</w:t>
      </w:r>
      <w:r w:rsidR="009957F4" w:rsidRPr="007705DA">
        <w:rPr>
          <w:rFonts w:ascii="Times New Roman" w:hAnsi="Times New Roman" w:cs="Times New Roman"/>
          <w:sz w:val="24"/>
          <w:szCs w:val="24"/>
          <w:lang w:val="ru-RU"/>
        </w:rPr>
        <w:t>тихотворение</w:t>
      </w:r>
      <w:r w:rsidR="00751F1D"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6307A" w:rsidRDefault="002630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 стой в стороне равнодушным,</w:t>
      </w:r>
    </w:p>
    <w:p w:rsidR="0026307A" w:rsidRDefault="002630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Когда у кого-то беда.</w:t>
      </w:r>
    </w:p>
    <w:p w:rsidR="004413BB" w:rsidRDefault="004413B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Рвануться на выручку нужно</w:t>
      </w:r>
    </w:p>
    <w:p w:rsidR="0026307A" w:rsidRDefault="004413B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В любую минуту всегда</w:t>
      </w:r>
      <w:r w:rsidR="0026307A"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p w:rsidR="009957F4" w:rsidRPr="007705DA" w:rsidRDefault="009957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И если кому-то поможет</w:t>
      </w:r>
    </w:p>
    <w:p w:rsidR="009957F4" w:rsidRPr="007705DA" w:rsidRDefault="009957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Твоя доброта, улыбка твоя,</w:t>
      </w:r>
    </w:p>
    <w:p w:rsidR="009957F4" w:rsidRPr="007705DA" w:rsidRDefault="009957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То день не напрасно был прожит,</w:t>
      </w:r>
    </w:p>
    <w:p w:rsidR="009957F4" w:rsidRPr="007705DA" w:rsidRDefault="009957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>Значит, живёшь ты не зря.</w:t>
      </w:r>
    </w:p>
    <w:p w:rsidR="00B76E77" w:rsidRPr="007705DA" w:rsidRDefault="00B76E77" w:rsidP="00B76E77">
      <w:pPr>
        <w:spacing w:before="100" w:beforeAutospacing="1" w:after="100" w:afterAutospacing="1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Учитесь дарить частички своего сердца</w:t>
      </w:r>
      <w:r w:rsidR="00885D3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</w:t>
      </w:r>
      <w:r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 тогда вы станете добрыми волшебниками. </w:t>
      </w:r>
    </w:p>
    <w:p w:rsidR="00EC1D5E" w:rsidRPr="007705DA" w:rsidRDefault="00EC1D5E" w:rsidP="00EC1D5E">
      <w:pPr>
        <w:spacing w:before="100" w:beforeAutospacing="1" w:after="100" w:afterAutospacing="1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Не забывайте, что настоящий волшебник должен быть мудрым. В заключении я хотела бы вам прочитать одн</w:t>
      </w:r>
      <w:r w:rsidR="0020094A"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 известную</w:t>
      </w:r>
      <w:r w:rsidR="00256681"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восточную притчу: </w:t>
      </w:r>
    </w:p>
    <w:p w:rsidR="0029473F" w:rsidRPr="007705DA" w:rsidRDefault="0029473F" w:rsidP="00F10F87">
      <w:pPr>
        <w:spacing w:before="150" w:after="150"/>
        <w:ind w:left="450" w:right="45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Слайд 12</w:t>
      </w:r>
    </w:p>
    <w:p w:rsidR="00F10F87" w:rsidRPr="0026249A" w:rsidRDefault="00F10F87" w:rsidP="0026249A">
      <w:pPr>
        <w:spacing w:before="150" w:after="150"/>
        <w:ind w:left="450" w:right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Когда-то давно, в одном городе, жил великий мудрец. Слава о его мудрости разнеслась далеко вокруг его родного города, люди издалека приходили к нему за </w:t>
      </w:r>
      <w:proofErr w:type="spellStart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советом</w:t>
      </w:r>
      <w:proofErr w:type="gramStart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.Н</w:t>
      </w:r>
      <w:proofErr w:type="gramEnd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о</w:t>
      </w:r>
      <w:proofErr w:type="spellEnd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был в городе человек, завидующий его славе. </w:t>
      </w:r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>И решил он придумать такой вопрос, чтобы мудрец не мог на него ответить.</w:t>
      </w:r>
    </w:p>
    <w:p w:rsidR="00F10F87" w:rsidRPr="007705DA" w:rsidRDefault="00F10F87" w:rsidP="00F10F87">
      <w:pPr>
        <w:spacing w:before="150" w:after="150"/>
        <w:ind w:left="450" w:right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Пришел он как-то на луг, поймал бабочку, посадил ее межд</w:t>
      </w:r>
      <w:r w:rsidR="00030E6C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у сомкнутых ладоней и подумал: «</w:t>
      </w:r>
      <w:proofErr w:type="spellStart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Пойду-ка</w:t>
      </w:r>
      <w:proofErr w:type="spellEnd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я к мудрецу и спрошу у него:</w:t>
      </w:r>
      <w:r w:rsidR="00030E6C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 с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кажи, </w:t>
      </w:r>
      <w:proofErr w:type="gramStart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о</w:t>
      </w:r>
      <w:proofErr w:type="gramEnd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мудрейший, какая бабочка у меня в руках - живая или мертвая? Если он скажет мертвая, я открою ладони, бабочка улетит, если он скажет живая, я сомкну ладони</w:t>
      </w:r>
      <w:proofErr w:type="gramStart"/>
      <w:r w:rsidR="0026307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.</w:t>
      </w:r>
      <w:proofErr w:type="gramEnd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gramStart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и</w:t>
      </w:r>
      <w:proofErr w:type="gramEnd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бабочка умрет. Вот тогд</w:t>
      </w:r>
      <w:r w:rsidR="0026307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а все поймут, кто из нас умнее</w:t>
      </w:r>
      <w:r w:rsidR="00030E6C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»</w:t>
      </w:r>
      <w:r w:rsidR="0026307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.</w:t>
      </w:r>
    </w:p>
    <w:p w:rsidR="00F10F87" w:rsidRPr="007705DA" w:rsidRDefault="00F10F87" w:rsidP="00F10F87">
      <w:pPr>
        <w:spacing w:before="150" w:after="150"/>
        <w:ind w:left="450" w:right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Так все и получилось. Завистник прише</w:t>
      </w:r>
      <w:r w:rsidR="00030E6C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л в город и спросил у мудреца: «</w:t>
      </w: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Скажи, о </w:t>
      </w:r>
      <w:proofErr w:type="gramStart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мудрейший</w:t>
      </w:r>
      <w:proofErr w:type="gramEnd"/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, какая бабочка у меня в руках - живая или мертвая?”</w:t>
      </w:r>
    </w:p>
    <w:p w:rsidR="00F10F87" w:rsidRPr="007705DA" w:rsidRDefault="00F10F87" w:rsidP="00F10F87">
      <w:pPr>
        <w:spacing w:before="150" w:after="150"/>
        <w:ind w:left="450" w:right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Тогда мудрец, который был действительно умным челове</w:t>
      </w:r>
      <w:r w:rsidR="00860AA4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ком, сказал: «</w:t>
      </w:r>
      <w:r w:rsidR="00030E6C" w:rsidRPr="007705DA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Всё в твоих руках».</w:t>
      </w:r>
    </w:p>
    <w:p w:rsidR="00EC1D5E" w:rsidRPr="007705DA" w:rsidRDefault="00EC1D5E" w:rsidP="00EC1D5E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256681"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Действительно все в наших руках: и добро, и зло.</w:t>
      </w:r>
    </w:p>
    <w:p w:rsidR="00EC1D5E" w:rsidRPr="007705DA" w:rsidRDefault="00967F76">
      <w:pP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>Добро и зло творить всегда</w:t>
      </w:r>
      <w:proofErr w:type="gramStart"/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br/>
        <w:t>В</w:t>
      </w:r>
      <w:proofErr w:type="gramEnd"/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>о власти всех людей</w:t>
      </w:r>
      <w:r w:rsidR="002C66BF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>.</w:t>
      </w:r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br/>
        <w:t>Но зло творится без труда</w:t>
      </w:r>
      <w:r w:rsidR="0020094A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>.</w:t>
      </w:r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br/>
        <w:t>Добро творить трудней.</w:t>
      </w:r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br/>
        <w:t>Рождает зверя зверь</w:t>
      </w:r>
      <w:r w:rsidR="002C66BF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>.</w:t>
      </w:r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br/>
        <w:t>Рождает птица птицу</w:t>
      </w:r>
      <w:r w:rsidR="004E642B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>.</w:t>
      </w:r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br/>
        <w:t xml:space="preserve">От </w:t>
      </w:r>
      <w:proofErr w:type="gramStart"/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>доброго</w:t>
      </w:r>
      <w:proofErr w:type="gramEnd"/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="004E642B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>–</w:t>
      </w:r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 xml:space="preserve"> добро</w:t>
      </w:r>
      <w:r w:rsidR="004E642B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>,</w:t>
      </w:r>
      <w:r w:rsidRPr="002C66B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br/>
        <w:t>От злого - зло родится.</w:t>
      </w:r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br/>
        <w:t>Добро, коль не было б оно мало</w:t>
      </w:r>
      <w:r w:rsidR="004E642B"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>,</w:t>
      </w:r>
      <w:r w:rsidRPr="007705D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br/>
        <w:t>Гораздо лучше, чем большое зло</w:t>
      </w:r>
    </w:p>
    <w:p w:rsidR="00256681" w:rsidRPr="007705DA" w:rsidRDefault="00256681" w:rsidP="0025668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/>
        </w:rPr>
        <w:t xml:space="preserve">Спешите делать добро, чтобы оставить свой  большой </w:t>
      </w:r>
      <w:r w:rsidR="00794CE0" w:rsidRPr="007705DA">
        <w:rPr>
          <w:rFonts w:ascii="Times New Roman" w:hAnsi="Times New Roman" w:cs="Times New Roman"/>
          <w:sz w:val="24"/>
          <w:szCs w:val="24"/>
          <w:lang w:val="ru-RU"/>
        </w:rPr>
        <w:t>добрый след на Земле, делитесь своей добротой с другими.</w:t>
      </w:r>
    </w:p>
    <w:p w:rsidR="00D10F32" w:rsidRPr="007705DA" w:rsidRDefault="0026249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t>Добро, сотворё</w:t>
      </w:r>
      <w:r w:rsidR="00256681"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нное нашими руками, принесет чудо</w:t>
      </w:r>
      <w:r w:rsidR="00794CE0"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</w:t>
      </w:r>
      <w:r w:rsidR="00256681" w:rsidRPr="007705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 нужно быть </w:t>
      </w:r>
      <w:r w:rsidR="00256681" w:rsidRPr="007705DA">
        <w:rPr>
          <w:rFonts w:ascii="Times New Roman" w:hAnsi="Times New Roman" w:cs="Times New Roman"/>
          <w:sz w:val="24"/>
          <w:szCs w:val="24"/>
          <w:lang w:val="ru-RU" w:eastAsia="ru-RU"/>
        </w:rPr>
        <w:t>мудрым и не оставаться в стороне от чужих бед и несчастий.</w:t>
      </w:r>
      <w:r w:rsidR="00794CE0"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29473F" w:rsidRPr="007705DA" w:rsidRDefault="00794CE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>А сейчас встаньте, пожалуйста, возьмитесь за руки, ощутите тепло друг друга.</w:t>
      </w:r>
    </w:p>
    <w:p w:rsidR="004E642B" w:rsidRPr="0026249A" w:rsidRDefault="0029473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b/>
          <w:sz w:val="24"/>
          <w:szCs w:val="24"/>
          <w:lang w:val="ru-RU" w:eastAsia="ru-RU"/>
        </w:rPr>
        <w:t>Слайды 13-15</w:t>
      </w:r>
      <w:proofErr w:type="gramStart"/>
      <w:r w:rsidR="00794CE0"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</w:t>
      </w:r>
      <w:proofErr w:type="gramEnd"/>
      <w:r w:rsidR="00794CE0" w:rsidRPr="007705DA">
        <w:rPr>
          <w:rFonts w:ascii="Times New Roman" w:hAnsi="Times New Roman" w:cs="Times New Roman"/>
          <w:sz w:val="24"/>
          <w:szCs w:val="24"/>
          <w:lang w:val="ru-RU" w:eastAsia="ru-RU"/>
        </w:rPr>
        <w:t>авайте исполним песню «Если добрый ты»</w:t>
      </w:r>
      <w:r w:rsidR="0026249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(Звучит песня в исполнении детей)</w:t>
      </w:r>
    </w:p>
    <w:p w:rsidR="0029473F" w:rsidRPr="007705DA" w:rsidRDefault="0029473F">
      <w:pPr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b/>
          <w:sz w:val="24"/>
          <w:szCs w:val="24"/>
          <w:lang w:val="ru-RU" w:eastAsia="ru-RU"/>
        </w:rPr>
        <w:t>Слайд 14</w:t>
      </w:r>
    </w:p>
    <w:p w:rsidR="00F90B1B" w:rsidRPr="007705DA" w:rsidRDefault="0026249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Учитель: </w:t>
      </w:r>
      <w:r w:rsidR="00F90B1B" w:rsidRPr="007705DA">
        <w:rPr>
          <w:rFonts w:ascii="Times New Roman" w:hAnsi="Times New Roman" w:cs="Times New Roman"/>
          <w:sz w:val="24"/>
          <w:szCs w:val="24"/>
          <w:lang w:val="ru-RU" w:eastAsia="ru-RU"/>
        </w:rPr>
        <w:t>Ребята, кто считает, что мы хорошо поработали на классном часе, кому было интересно, прикрепите свои маленькие солнышки к нашему солнышку. Пусть оно своими лучиками разносит</w:t>
      </w:r>
      <w:r w:rsidR="000C13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ласку и доброту. Кому было не</w:t>
      </w:r>
      <w:r w:rsidR="00F90B1B" w:rsidRPr="007705DA">
        <w:rPr>
          <w:rFonts w:ascii="Times New Roman" w:hAnsi="Times New Roman" w:cs="Times New Roman"/>
          <w:sz w:val="24"/>
          <w:szCs w:val="24"/>
          <w:lang w:val="ru-RU" w:eastAsia="ru-RU"/>
        </w:rPr>
        <w:t>интересно, не понравилось</w:t>
      </w:r>
      <w:r w:rsidR="00153881" w:rsidRPr="007705DA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  <w:r w:rsidR="00F90B1B"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прикрепите </w:t>
      </w:r>
      <w:r w:rsidR="00860AA4">
        <w:rPr>
          <w:rFonts w:ascii="Times New Roman" w:hAnsi="Times New Roman" w:cs="Times New Roman"/>
          <w:sz w:val="24"/>
          <w:szCs w:val="24"/>
          <w:lang w:val="ru-RU" w:eastAsia="ru-RU"/>
        </w:rPr>
        <w:t>к солнышку тучки.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(Ребята выполняют)</w:t>
      </w:r>
    </w:p>
    <w:p w:rsidR="00F90B1B" w:rsidRPr="004413BB" w:rsidRDefault="00F90B1B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А сейчас я вам  тоже хочу сказать добрые слова: «Мне с вами </w:t>
      </w:r>
      <w:r w:rsidR="00153881"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очень </w:t>
      </w:r>
      <w:r w:rsidRPr="007705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понравилось работать, Большое спасибо за вашу откровенность.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Вы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меня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молодцы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!»</w:t>
      </w:r>
      <w:r w:rsidR="004413B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Всего вам доброго!</w:t>
      </w: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10F32" w:rsidRDefault="00D10F3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66942" w:rsidRPr="00666942" w:rsidRDefault="00666942" w:rsidP="00666942">
      <w:pPr>
        <w:rPr>
          <w:b/>
          <w:lang w:val="ru-RU"/>
        </w:rPr>
      </w:pPr>
    </w:p>
    <w:sectPr w:rsidR="00666942" w:rsidRPr="00666942" w:rsidSect="00E32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55A01"/>
    <w:multiLevelType w:val="hybridMultilevel"/>
    <w:tmpl w:val="50486010"/>
    <w:lvl w:ilvl="0" w:tplc="BA784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CC3068"/>
    <w:multiLevelType w:val="multilevel"/>
    <w:tmpl w:val="94924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B45D07"/>
    <w:multiLevelType w:val="multilevel"/>
    <w:tmpl w:val="4A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455808"/>
    <w:multiLevelType w:val="hybridMultilevel"/>
    <w:tmpl w:val="2A0C8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0F0D1E"/>
    <w:multiLevelType w:val="multilevel"/>
    <w:tmpl w:val="E1E83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CB5DD7"/>
    <w:multiLevelType w:val="hybridMultilevel"/>
    <w:tmpl w:val="5D54BC5C"/>
    <w:lvl w:ilvl="0" w:tplc="ED463BC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174B"/>
    <w:rsid w:val="000041CB"/>
    <w:rsid w:val="00023E98"/>
    <w:rsid w:val="00030E6C"/>
    <w:rsid w:val="00036947"/>
    <w:rsid w:val="00042198"/>
    <w:rsid w:val="00073C6F"/>
    <w:rsid w:val="000B6683"/>
    <w:rsid w:val="000C0410"/>
    <w:rsid w:val="000C131D"/>
    <w:rsid w:val="0013651C"/>
    <w:rsid w:val="00144605"/>
    <w:rsid w:val="00153881"/>
    <w:rsid w:val="001878AB"/>
    <w:rsid w:val="001C5487"/>
    <w:rsid w:val="001D554C"/>
    <w:rsid w:val="0020094A"/>
    <w:rsid w:val="002015D6"/>
    <w:rsid w:val="00202A23"/>
    <w:rsid w:val="0021694D"/>
    <w:rsid w:val="00233784"/>
    <w:rsid w:val="00244E68"/>
    <w:rsid w:val="00252F8D"/>
    <w:rsid w:val="00256681"/>
    <w:rsid w:val="0026249A"/>
    <w:rsid w:val="0026307A"/>
    <w:rsid w:val="00265432"/>
    <w:rsid w:val="00267153"/>
    <w:rsid w:val="0029473F"/>
    <w:rsid w:val="002C66BF"/>
    <w:rsid w:val="00315526"/>
    <w:rsid w:val="00343599"/>
    <w:rsid w:val="003A0011"/>
    <w:rsid w:val="003B3448"/>
    <w:rsid w:val="003E6C16"/>
    <w:rsid w:val="003F63A8"/>
    <w:rsid w:val="00441282"/>
    <w:rsid w:val="004413BB"/>
    <w:rsid w:val="004513E1"/>
    <w:rsid w:val="004664C0"/>
    <w:rsid w:val="0046719C"/>
    <w:rsid w:val="004853F3"/>
    <w:rsid w:val="00492DE5"/>
    <w:rsid w:val="004E642B"/>
    <w:rsid w:val="004F5EC7"/>
    <w:rsid w:val="005108D3"/>
    <w:rsid w:val="005639FF"/>
    <w:rsid w:val="005713E0"/>
    <w:rsid w:val="005840BC"/>
    <w:rsid w:val="005C05A0"/>
    <w:rsid w:val="005D4169"/>
    <w:rsid w:val="005E22CD"/>
    <w:rsid w:val="005F5BB2"/>
    <w:rsid w:val="00665C0D"/>
    <w:rsid w:val="00666942"/>
    <w:rsid w:val="006751A2"/>
    <w:rsid w:val="00692CFC"/>
    <w:rsid w:val="006E028B"/>
    <w:rsid w:val="0072706B"/>
    <w:rsid w:val="00730147"/>
    <w:rsid w:val="00730A6F"/>
    <w:rsid w:val="00734083"/>
    <w:rsid w:val="00751F1D"/>
    <w:rsid w:val="007705DA"/>
    <w:rsid w:val="00794CE0"/>
    <w:rsid w:val="007B1C85"/>
    <w:rsid w:val="008248F2"/>
    <w:rsid w:val="00832082"/>
    <w:rsid w:val="00860AA4"/>
    <w:rsid w:val="008734F1"/>
    <w:rsid w:val="00885D3E"/>
    <w:rsid w:val="008F1B78"/>
    <w:rsid w:val="00925069"/>
    <w:rsid w:val="00967F76"/>
    <w:rsid w:val="0098158E"/>
    <w:rsid w:val="009957F4"/>
    <w:rsid w:val="009B6540"/>
    <w:rsid w:val="009C76F6"/>
    <w:rsid w:val="009E23C6"/>
    <w:rsid w:val="00A84BD3"/>
    <w:rsid w:val="00AE2D8D"/>
    <w:rsid w:val="00B76E77"/>
    <w:rsid w:val="00BA0BF9"/>
    <w:rsid w:val="00BF6AE7"/>
    <w:rsid w:val="00C87D75"/>
    <w:rsid w:val="00C90E61"/>
    <w:rsid w:val="00CA19D9"/>
    <w:rsid w:val="00CD7172"/>
    <w:rsid w:val="00D10F32"/>
    <w:rsid w:val="00D5089D"/>
    <w:rsid w:val="00D849CE"/>
    <w:rsid w:val="00D90985"/>
    <w:rsid w:val="00D916D4"/>
    <w:rsid w:val="00D97CFE"/>
    <w:rsid w:val="00DA4672"/>
    <w:rsid w:val="00DB42A7"/>
    <w:rsid w:val="00E27C8D"/>
    <w:rsid w:val="00E3163A"/>
    <w:rsid w:val="00E32231"/>
    <w:rsid w:val="00E75415"/>
    <w:rsid w:val="00E95FCE"/>
    <w:rsid w:val="00EB057E"/>
    <w:rsid w:val="00EC1D5E"/>
    <w:rsid w:val="00ED2FF9"/>
    <w:rsid w:val="00EE174B"/>
    <w:rsid w:val="00F10F87"/>
    <w:rsid w:val="00F11E5D"/>
    <w:rsid w:val="00F25C26"/>
    <w:rsid w:val="00F47861"/>
    <w:rsid w:val="00F61355"/>
    <w:rsid w:val="00F90B1B"/>
    <w:rsid w:val="00FA37F4"/>
    <w:rsid w:val="00FB069A"/>
    <w:rsid w:val="00FE5006"/>
    <w:rsid w:val="00FF6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942"/>
  </w:style>
  <w:style w:type="paragraph" w:styleId="1">
    <w:name w:val="heading 1"/>
    <w:basedOn w:val="a"/>
    <w:next w:val="a"/>
    <w:link w:val="10"/>
    <w:uiPriority w:val="9"/>
    <w:qFormat/>
    <w:rsid w:val="006669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69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69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69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69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694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694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694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694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F6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669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66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669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669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669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669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669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669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6694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669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66694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6669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9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669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669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666942"/>
    <w:rPr>
      <w:b/>
      <w:bCs/>
    </w:rPr>
  </w:style>
  <w:style w:type="character" w:styleId="ab">
    <w:name w:val="Emphasis"/>
    <w:basedOn w:val="a0"/>
    <w:uiPriority w:val="20"/>
    <w:qFormat/>
    <w:rsid w:val="00666942"/>
    <w:rPr>
      <w:i/>
      <w:iCs/>
    </w:rPr>
  </w:style>
  <w:style w:type="paragraph" w:styleId="ac">
    <w:name w:val="No Spacing"/>
    <w:uiPriority w:val="1"/>
    <w:qFormat/>
    <w:rsid w:val="0066694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6694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66942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66694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666942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666942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666942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666942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666942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666942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666942"/>
    <w:pPr>
      <w:outlineLvl w:val="9"/>
    </w:pPr>
  </w:style>
  <w:style w:type="paragraph" w:customStyle="1" w:styleId="c11">
    <w:name w:val="c11"/>
    <w:basedOn w:val="a"/>
    <w:rsid w:val="006E0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3">
    <w:name w:val="c3"/>
    <w:basedOn w:val="a0"/>
    <w:rsid w:val="006E028B"/>
  </w:style>
  <w:style w:type="character" w:customStyle="1" w:styleId="c7">
    <w:name w:val="c7"/>
    <w:basedOn w:val="a0"/>
    <w:rsid w:val="006E028B"/>
  </w:style>
  <w:style w:type="paragraph" w:customStyle="1" w:styleId="c6">
    <w:name w:val="c6"/>
    <w:basedOn w:val="a"/>
    <w:rsid w:val="006E0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1">
    <w:name w:val="c1"/>
    <w:basedOn w:val="a"/>
    <w:rsid w:val="006E0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19">
    <w:name w:val="c19"/>
    <w:basedOn w:val="a"/>
    <w:rsid w:val="006E0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24">
    <w:name w:val="c24"/>
    <w:basedOn w:val="a0"/>
    <w:rsid w:val="00A84BD3"/>
  </w:style>
  <w:style w:type="character" w:customStyle="1" w:styleId="c0">
    <w:name w:val="c0"/>
    <w:basedOn w:val="a0"/>
    <w:rsid w:val="00A84B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1FA0C-1E7A-47E3-8823-F59D3A96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1</Pages>
  <Words>2219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Дом</cp:lastModifiedBy>
  <cp:revision>48</cp:revision>
  <dcterms:created xsi:type="dcterms:W3CDTF">2003-07-22T22:51:00Z</dcterms:created>
  <dcterms:modified xsi:type="dcterms:W3CDTF">2021-11-22T14:16:00Z</dcterms:modified>
</cp:coreProperties>
</file>